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F0EC" w14:textId="77777777" w:rsidR="00A6103A" w:rsidRPr="001D28D9" w:rsidRDefault="00A6103A" w:rsidP="00A6103A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36"/>
        </w:rPr>
      </w:pPr>
      <w:r w:rsidRPr="001D28D9">
        <w:rPr>
          <w:rFonts w:ascii="Algerian" w:hAnsi="Algerian" w:cs="Aharoni"/>
          <w:b/>
          <w:i/>
          <w:color w:val="7030A0"/>
          <w:sz w:val="36"/>
        </w:rPr>
        <w:t>4 NIEDZIELA WIELKIEGO POSTU</w:t>
      </w:r>
    </w:p>
    <w:p w14:paraId="0BF74256" w14:textId="77777777" w:rsidR="00A6103A" w:rsidRPr="001D28D9" w:rsidRDefault="00A6103A" w:rsidP="00A6103A">
      <w:pPr>
        <w:pStyle w:val="Bezodstpw"/>
        <w:jc w:val="center"/>
        <w:rPr>
          <w:rFonts w:ascii="Algerian" w:hAnsi="Algerian" w:cs="Aharoni"/>
          <w:b/>
          <w:i/>
          <w:color w:val="7030A0"/>
          <w:sz w:val="36"/>
        </w:rPr>
      </w:pPr>
      <w:r>
        <w:rPr>
          <w:rFonts w:ascii="Algerian" w:hAnsi="Algerian" w:cs="Aharoni"/>
          <w:b/>
          <w:i/>
          <w:color w:val="7030A0"/>
          <w:sz w:val="36"/>
        </w:rPr>
        <w:t>10</w:t>
      </w:r>
      <w:r w:rsidRPr="001D28D9">
        <w:rPr>
          <w:rFonts w:ascii="Algerian" w:hAnsi="Algerian" w:cs="Aharoni"/>
          <w:b/>
          <w:i/>
          <w:color w:val="7030A0"/>
          <w:sz w:val="36"/>
        </w:rPr>
        <w:t>.03.20</w:t>
      </w:r>
      <w:r>
        <w:rPr>
          <w:rFonts w:ascii="Algerian" w:hAnsi="Algerian" w:cs="Aharoni"/>
          <w:b/>
          <w:i/>
          <w:color w:val="7030A0"/>
          <w:sz w:val="36"/>
        </w:rPr>
        <w:t>24</w:t>
      </w:r>
      <w:r w:rsidRPr="001D28D9">
        <w:rPr>
          <w:rFonts w:ascii="Algerian" w:hAnsi="Algerian" w:cs="Aharoni"/>
          <w:b/>
          <w:i/>
          <w:color w:val="7030A0"/>
          <w:sz w:val="36"/>
        </w:rPr>
        <w:t xml:space="preserve"> R.</w:t>
      </w:r>
    </w:p>
    <w:p w14:paraId="27B8A45A" w14:textId="77777777" w:rsidR="00A6103A" w:rsidRDefault="00A6103A" w:rsidP="00A6103A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185D2A1" w14:textId="77777777" w:rsidR="00A6103A" w:rsidRDefault="00A6103A" w:rsidP="00A6103A">
      <w:pPr>
        <w:pStyle w:val="Bezodstpw"/>
        <w:ind w:firstLine="708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 w:rsidRPr="00A63881">
        <w:rPr>
          <w:rStyle w:val="Pogrubienie"/>
          <w:rFonts w:ascii="Times New Roman" w:hAnsi="Times New Roman" w:cs="Times New Roman"/>
          <w:sz w:val="26"/>
          <w:szCs w:val="26"/>
        </w:rPr>
        <w:t xml:space="preserve">W tym Wielkim Poście </w:t>
      </w:r>
      <w:r>
        <w:rPr>
          <w:rStyle w:val="Pogrubienie"/>
          <w:rFonts w:ascii="Times New Roman" w:hAnsi="Times New Roman" w:cs="Times New Roman"/>
          <w:sz w:val="26"/>
          <w:szCs w:val="26"/>
        </w:rPr>
        <w:t>rekolekcje w naszym kościele będą od</w:t>
      </w:r>
      <w:r>
        <w:rPr>
          <w:rStyle w:val="Pogrubienie"/>
          <w:rFonts w:ascii="Times New Roman" w:hAnsi="Times New Roman" w:cs="Times New Roman"/>
          <w:bCs w:val="0"/>
          <w:sz w:val="26"/>
          <w:szCs w:val="26"/>
        </w:rPr>
        <w:t xml:space="preserve"> przyszłej niedzieli czyli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5 niedzieli Wielkiego Postu, od 17.03.do 20. 03. Spowiedź rekolekcyjna będzie 19.03. przed Wielkim Tygodniem.</w:t>
      </w:r>
      <w:r>
        <w:rPr>
          <w:rStyle w:val="Pogrubienie"/>
          <w:rFonts w:ascii="Times New Roman" w:hAnsi="Times New Roman" w:cs="Times New Roman"/>
          <w:bCs w:val="0"/>
          <w:sz w:val="26"/>
          <w:szCs w:val="26"/>
        </w:rPr>
        <w:t xml:space="preserve"> Rekolekcje będzie głosił ks. Dawid Matusiak z diecezji Włocławskiej, pisze doktorat na Papieskim Uniwersytecie J.P.II w Krakowie. </w:t>
      </w:r>
    </w:p>
    <w:p w14:paraId="35EE64B3" w14:textId="77777777" w:rsidR="00A6103A" w:rsidRPr="00A63881" w:rsidRDefault="00A6103A" w:rsidP="00A6103A">
      <w:pPr>
        <w:pStyle w:val="Bezodstpw"/>
        <w:ind w:firstLine="708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Cs w:val="0"/>
          <w:sz w:val="26"/>
          <w:szCs w:val="26"/>
        </w:rPr>
        <w:t>Program jest w gablocie i na stronie parafii.</w:t>
      </w:r>
    </w:p>
    <w:p w14:paraId="1599E466" w14:textId="77777777" w:rsidR="00A6103A" w:rsidRDefault="00A6103A" w:rsidP="00A6103A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4BDBC777" w14:textId="77777777" w:rsidR="00A6103A" w:rsidRDefault="00A6103A" w:rsidP="00A6103A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piątek  Droga Krzyżowa o godz. 17.30  i  o  </w:t>
      </w:r>
      <w:r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19</w:t>
      </w: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.00. Gorzkie Żale w niedzielę o 15.30. Serdecznie zapraszamy !!!.  </w:t>
      </w:r>
    </w:p>
    <w:p w14:paraId="497FF2BA" w14:textId="77777777" w:rsidR="00A6103A" w:rsidRDefault="00A6103A" w:rsidP="00A6103A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14:paraId="4C8FA2E2" w14:textId="77777777" w:rsidR="00A6103A" w:rsidRPr="00F04D61" w:rsidRDefault="00A6103A" w:rsidP="00A6103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D6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04D61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</w:t>
      </w:r>
      <w:r>
        <w:rPr>
          <w:rFonts w:ascii="Times New Roman" w:hAnsi="Times New Roman" w:cs="Times New Roman"/>
          <w:b/>
          <w:sz w:val="26"/>
          <w:szCs w:val="26"/>
        </w:rPr>
        <w:t>sługę  rodziny z numerów od 211 do 220</w:t>
      </w:r>
      <w:r w:rsidRPr="00F04D61">
        <w:rPr>
          <w:rFonts w:ascii="Times New Roman" w:hAnsi="Times New Roman" w:cs="Times New Roman"/>
          <w:b/>
          <w:sz w:val="26"/>
          <w:szCs w:val="26"/>
        </w:rPr>
        <w:t>.</w:t>
      </w:r>
    </w:p>
    <w:p w14:paraId="3D68A5B9" w14:textId="77777777" w:rsidR="00A6103A" w:rsidRDefault="00A6103A" w:rsidP="00A6103A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04D6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Składamy serdeczne podziękowanie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ofiary.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</w:p>
    <w:p w14:paraId="72AA7A14" w14:textId="77777777" w:rsidR="00A6103A" w:rsidRPr="001C3D5E" w:rsidRDefault="00A6103A" w:rsidP="00A6103A">
      <w:pPr>
        <w:pStyle w:val="Bezodstpw"/>
        <w:ind w:firstLine="708"/>
        <w:rPr>
          <w:rFonts w:ascii="Times New Roman" w:hAnsi="Times New Roman" w:cs="Times New Roman"/>
          <w:b/>
          <w:color w:val="FF0000"/>
          <w:sz w:val="14"/>
          <w:szCs w:val="28"/>
          <w:highlight w:val="yellow"/>
        </w:rPr>
      </w:pPr>
    </w:p>
    <w:p w14:paraId="111A433C" w14:textId="77777777" w:rsidR="00A6103A" w:rsidRPr="00B95C5A" w:rsidRDefault="00A6103A" w:rsidP="00A6103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W zakrystii są baranki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na stół wielkanocny</w:t>
      </w: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.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 xml:space="preserve">Ofiary złożone za baranki </w:t>
      </w:r>
      <w:r>
        <w:rPr>
          <w:rStyle w:val="Pogrubienie"/>
          <w:rFonts w:ascii="Times New Roman" w:hAnsi="Times New Roman" w:cs="Times New Roman"/>
          <w:sz w:val="28"/>
          <w:szCs w:val="26"/>
        </w:rPr>
        <w:t>zostaną przekazane do Caritas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.</w:t>
      </w:r>
      <w:r w:rsidRPr="00367396">
        <w:rPr>
          <w:rFonts w:ascii="Times New Roman" w:hAnsi="Times New Roman" w:cs="Times New Roman"/>
          <w:sz w:val="26"/>
          <w:szCs w:val="26"/>
        </w:rPr>
        <w:br/>
      </w:r>
      <w:r w:rsidRPr="00B95C5A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         Przy ołtarzu Jezusa Miłosiernego można złożyć ofiarę wielkopostną do skarbony na pomoc potrzebującym. Zespół Charytatywny za te pieniądze zrobi paczki na święta.</w:t>
      </w:r>
    </w:p>
    <w:p w14:paraId="379212EA" w14:textId="77777777" w:rsidR="00A6103A" w:rsidRDefault="00A6103A" w:rsidP="00A6103A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79EC64BC" w14:textId="77777777" w:rsidR="00A6103A" w:rsidRDefault="00A6103A" w:rsidP="00A6103A">
      <w:pPr>
        <w:ind w:firstLine="708"/>
        <w:rPr>
          <w:rStyle w:val="Pogrubienie"/>
          <w:rFonts w:ascii="Times New Roman" w:hAnsi="Times New Roman" w:cs="Times New Roman"/>
          <w:color w:val="0070C0"/>
          <w:sz w:val="26"/>
          <w:szCs w:val="26"/>
        </w:rPr>
      </w:pPr>
      <w:r w:rsidRPr="00B1621C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   „Gość niedzielny” 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w nim o wyjątkowych kobietach, które wpłynęły na losy Kościoła, o roli przewodniczącego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Konf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Episk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Polski i sposobie jego wyboru, o rozproszeniach w modlitwie.  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  Zachęca</w:t>
      </w:r>
      <w:r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my do lektury prasy katolickiej</w:t>
      </w:r>
      <w:r w:rsidRPr="00B1621C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.</w:t>
      </w:r>
    </w:p>
    <w:p w14:paraId="7CE1764E" w14:textId="77777777" w:rsidR="00A6103A" w:rsidRPr="00465C21" w:rsidRDefault="00A6103A" w:rsidP="00A6103A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 ŻYCZYMY ZDROWIA I ŁASK BOŻYCH.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PRZEŻYCIU WIELKIEGO POSTU.</w:t>
      </w:r>
    </w:p>
    <w:p w14:paraId="0DE3FF2E" w14:textId="3C58C17E" w:rsidR="00A17C75" w:rsidRDefault="00A17C75" w:rsidP="00F2146E"/>
    <w:p w14:paraId="3DDF9E45" w14:textId="77777777" w:rsidR="00A6103A" w:rsidRDefault="00A6103A" w:rsidP="00F2146E"/>
    <w:p w14:paraId="68550328" w14:textId="77777777" w:rsidR="00A6103A" w:rsidRDefault="00A6103A" w:rsidP="00F2146E"/>
    <w:p w14:paraId="7CA0CD14" w14:textId="77777777" w:rsidR="00A6103A" w:rsidRDefault="00A6103A" w:rsidP="00F2146E"/>
    <w:p w14:paraId="29904DF0" w14:textId="77777777" w:rsidR="00A6103A" w:rsidRPr="005E3717" w:rsidRDefault="00A6103A" w:rsidP="00A6103A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5E3717">
        <w:rPr>
          <w:b/>
          <w:color w:val="0070C0"/>
          <w:sz w:val="26"/>
          <w:szCs w:val="26"/>
        </w:rPr>
        <w:t>REKOLEKCJE  WIELKOPOSTNE   1</w:t>
      </w:r>
      <w:r>
        <w:rPr>
          <w:b/>
          <w:color w:val="0070C0"/>
          <w:sz w:val="26"/>
          <w:szCs w:val="26"/>
        </w:rPr>
        <w:t>7</w:t>
      </w:r>
      <w:r w:rsidRPr="005E3717">
        <w:rPr>
          <w:b/>
          <w:color w:val="0070C0"/>
          <w:sz w:val="26"/>
          <w:szCs w:val="26"/>
        </w:rPr>
        <w:t xml:space="preserve">.03. – </w:t>
      </w:r>
      <w:r>
        <w:rPr>
          <w:b/>
          <w:color w:val="0070C0"/>
          <w:sz w:val="26"/>
          <w:szCs w:val="26"/>
        </w:rPr>
        <w:t>20</w:t>
      </w:r>
      <w:r w:rsidRPr="005E3717">
        <w:rPr>
          <w:b/>
          <w:color w:val="0070C0"/>
          <w:sz w:val="26"/>
          <w:szCs w:val="26"/>
        </w:rPr>
        <w:t>.03.20</w:t>
      </w:r>
      <w:r>
        <w:rPr>
          <w:b/>
          <w:color w:val="0070C0"/>
          <w:sz w:val="26"/>
          <w:szCs w:val="26"/>
        </w:rPr>
        <w:t>24</w:t>
      </w:r>
    </w:p>
    <w:p w14:paraId="200AB32D" w14:textId="77777777" w:rsidR="00A6103A" w:rsidRDefault="00A6103A" w:rsidP="00A6103A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5E3717">
        <w:rPr>
          <w:b/>
          <w:color w:val="0070C0"/>
          <w:sz w:val="26"/>
          <w:szCs w:val="26"/>
        </w:rPr>
        <w:t xml:space="preserve">PROWADZI: KS. </w:t>
      </w:r>
      <w:r>
        <w:rPr>
          <w:b/>
          <w:color w:val="0070C0"/>
          <w:sz w:val="26"/>
          <w:szCs w:val="26"/>
        </w:rPr>
        <w:t>DAWID MATUSIAK – diecezja Włocławska</w:t>
      </w:r>
    </w:p>
    <w:p w14:paraId="558887A9" w14:textId="77777777" w:rsidR="00A6103A" w:rsidRPr="005E3717" w:rsidRDefault="00A6103A" w:rsidP="00A6103A">
      <w:pPr>
        <w:spacing w:after="0" w:line="240" w:lineRule="auto"/>
        <w:jc w:val="center"/>
        <w:rPr>
          <w:b/>
          <w:color w:val="0070C0"/>
          <w:sz w:val="26"/>
          <w:szCs w:val="26"/>
        </w:rPr>
      </w:pPr>
    </w:p>
    <w:p w14:paraId="71C92EB7" w14:textId="77777777" w:rsidR="00A6103A" w:rsidRPr="00600B2A" w:rsidRDefault="00A6103A" w:rsidP="00A6103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NIEDZIELA – 17</w:t>
      </w:r>
      <w:r w:rsidRPr="00600B2A">
        <w:rPr>
          <w:b/>
          <w:color w:val="FF0000"/>
          <w:sz w:val="28"/>
        </w:rPr>
        <w:t>.03.</w:t>
      </w:r>
    </w:p>
    <w:p w14:paraId="4E1217E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7.30 – MSZA ŚW. I NAUKA OGÓLNA</w:t>
      </w:r>
    </w:p>
    <w:p w14:paraId="272B77F2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9.30 –MSZA ŚW. I  NAUKA OGÓLNA</w:t>
      </w:r>
    </w:p>
    <w:p w14:paraId="49A54AE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11.00 – MSZA ŚW. I NAUKA OGÓLNA</w:t>
      </w:r>
    </w:p>
    <w:p w14:paraId="6536EDB5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15.30 – GORZKIE ŻALE Z KAZANIEM PASYJNYM A PO NICH MSZA ŚW. Z NAUKĄ OGÓLNĄ</w:t>
      </w:r>
    </w:p>
    <w:p w14:paraId="074A33A4" w14:textId="77777777" w:rsidR="00A6103A" w:rsidRPr="00600B2A" w:rsidRDefault="00A6103A" w:rsidP="00A6103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PONIEDZIAŁEK – 18</w:t>
      </w:r>
      <w:r w:rsidRPr="00600B2A">
        <w:rPr>
          <w:b/>
          <w:color w:val="FF0000"/>
          <w:sz w:val="28"/>
        </w:rPr>
        <w:t xml:space="preserve">.03. </w:t>
      </w:r>
    </w:p>
    <w:p w14:paraId="44ABC9DC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7.00 – MSZA ŚW. I NAUKA OGÓLNA</w:t>
      </w:r>
    </w:p>
    <w:p w14:paraId="0D6BC801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9.00 – MSZA ŚW. I NAUKA OGÓLNA</w:t>
      </w:r>
    </w:p>
    <w:p w14:paraId="7AE481FC" w14:textId="77777777" w:rsidR="00A6103A" w:rsidRPr="00CF57A9" w:rsidRDefault="00A6103A" w:rsidP="00A6103A">
      <w:pPr>
        <w:rPr>
          <w:b/>
          <w:color w:val="FF0000"/>
          <w:sz w:val="24"/>
        </w:rPr>
      </w:pPr>
      <w:r w:rsidRPr="00CF57A9">
        <w:rPr>
          <w:b/>
          <w:color w:val="FF0000"/>
          <w:sz w:val="24"/>
        </w:rPr>
        <w:t>11.</w:t>
      </w:r>
      <w:r>
        <w:rPr>
          <w:b/>
          <w:color w:val="FF0000"/>
          <w:sz w:val="24"/>
        </w:rPr>
        <w:t>3</w:t>
      </w:r>
      <w:r w:rsidRPr="00CF57A9">
        <w:rPr>
          <w:b/>
          <w:color w:val="FF0000"/>
          <w:sz w:val="24"/>
        </w:rPr>
        <w:t xml:space="preserve">0 – NAUKA DLA DZIECI </w:t>
      </w:r>
      <w:r>
        <w:rPr>
          <w:b/>
          <w:color w:val="FF0000"/>
          <w:sz w:val="24"/>
        </w:rPr>
        <w:t>W SZKOLE /KL. 5-8/</w:t>
      </w:r>
    </w:p>
    <w:p w14:paraId="2B5BA685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18.00 – MSZA ŚW. I NAUKA OGÓLNA</w:t>
      </w:r>
    </w:p>
    <w:p w14:paraId="76100D76" w14:textId="77777777" w:rsidR="00A6103A" w:rsidRPr="00600B2A" w:rsidRDefault="00A6103A" w:rsidP="00A6103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WTOREK – 19.03</w:t>
      </w:r>
      <w:r w:rsidRPr="00600B2A">
        <w:rPr>
          <w:b/>
          <w:color w:val="FF0000"/>
          <w:sz w:val="28"/>
        </w:rPr>
        <w:t>.   – DZIEŃ SPOWIEDZI ŚWIĘTEJ</w:t>
      </w:r>
    </w:p>
    <w:p w14:paraId="60E15D3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7.00 – MSZA ŚW. I NAUKA OGÓLNA</w:t>
      </w:r>
    </w:p>
    <w:p w14:paraId="40C17F1D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 xml:space="preserve">9.00 – MSZA ŚW. I NAUKA OGÓLNA </w:t>
      </w:r>
    </w:p>
    <w:p w14:paraId="5A36529A" w14:textId="77777777" w:rsidR="00A6103A" w:rsidRPr="00CF57A9" w:rsidRDefault="00A6103A" w:rsidP="00A6103A">
      <w:pPr>
        <w:rPr>
          <w:b/>
          <w:color w:val="FF0000"/>
          <w:sz w:val="24"/>
        </w:rPr>
      </w:pPr>
      <w:r w:rsidRPr="00CF57A9">
        <w:rPr>
          <w:b/>
          <w:color w:val="FF0000"/>
          <w:sz w:val="24"/>
        </w:rPr>
        <w:t>1</w:t>
      </w:r>
      <w:r>
        <w:rPr>
          <w:b/>
          <w:color w:val="FF0000"/>
          <w:sz w:val="24"/>
        </w:rPr>
        <w:t>0</w:t>
      </w:r>
      <w:r w:rsidRPr="00CF57A9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>3</w:t>
      </w:r>
      <w:r w:rsidRPr="00CF57A9">
        <w:rPr>
          <w:b/>
          <w:color w:val="FF0000"/>
          <w:sz w:val="24"/>
        </w:rPr>
        <w:t xml:space="preserve">0 – NAUKA DLA DZIECI </w:t>
      </w:r>
      <w:r>
        <w:rPr>
          <w:b/>
          <w:color w:val="FF0000"/>
          <w:sz w:val="24"/>
        </w:rPr>
        <w:t>W SZKOLE /KL. 1-4/</w:t>
      </w:r>
    </w:p>
    <w:p w14:paraId="710BBA54" w14:textId="77777777" w:rsidR="00A6103A" w:rsidRPr="00600B2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18.00 – MSZA ŚW. I NAUKA OGÓLNA</w:t>
      </w:r>
    </w:p>
    <w:p w14:paraId="69F8274B" w14:textId="77777777" w:rsidR="00A6103A" w:rsidRPr="00600B2A" w:rsidRDefault="00A6103A" w:rsidP="00A6103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ŚRODA  – 20.03</w:t>
      </w:r>
      <w:r w:rsidRPr="00600B2A">
        <w:rPr>
          <w:b/>
          <w:color w:val="FF0000"/>
          <w:sz w:val="28"/>
        </w:rPr>
        <w:t xml:space="preserve">.   – </w:t>
      </w:r>
      <w:r w:rsidRPr="00600B2A">
        <w:rPr>
          <w:b/>
          <w:color w:val="FF0000"/>
          <w:sz w:val="28"/>
          <w:u w:val="single"/>
        </w:rPr>
        <w:t>TACA  NA POTRZEBY REKOLEKCJI</w:t>
      </w:r>
    </w:p>
    <w:p w14:paraId="70084EF8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7.00 – MSZA ŚW. I NAUKA OGÓLNA</w:t>
      </w:r>
    </w:p>
    <w:p w14:paraId="09CA816C" w14:textId="77777777" w:rsidR="00A6103A" w:rsidRPr="00600B2A" w:rsidRDefault="00A6103A" w:rsidP="00A6103A">
      <w:pPr>
        <w:rPr>
          <w:b/>
          <w:color w:val="C00000"/>
          <w:sz w:val="24"/>
        </w:rPr>
      </w:pPr>
      <w:r w:rsidRPr="00600B2A">
        <w:rPr>
          <w:b/>
          <w:color w:val="C00000"/>
          <w:sz w:val="24"/>
        </w:rPr>
        <w:t>9.00 – MSZA ŚW. DLA CH</w:t>
      </w:r>
      <w:r>
        <w:rPr>
          <w:b/>
          <w:color w:val="C00000"/>
          <w:sz w:val="24"/>
        </w:rPr>
        <w:t xml:space="preserve">ORYCH </w:t>
      </w:r>
      <w:r w:rsidRPr="00600B2A">
        <w:rPr>
          <w:b/>
          <w:color w:val="C00000"/>
          <w:sz w:val="24"/>
        </w:rPr>
        <w:t xml:space="preserve"> WRAZ Z SAKRAMENTEM NA</w:t>
      </w:r>
      <w:r>
        <w:rPr>
          <w:b/>
          <w:color w:val="C00000"/>
          <w:sz w:val="24"/>
        </w:rPr>
        <w:t xml:space="preserve">MASZCZENIA CHORYCH </w:t>
      </w:r>
    </w:p>
    <w:p w14:paraId="38D3D37E" w14:textId="77777777" w:rsidR="00A6103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11.00 –</w:t>
      </w:r>
      <w:r>
        <w:rPr>
          <w:b/>
          <w:color w:val="0070C0"/>
          <w:sz w:val="24"/>
        </w:rPr>
        <w:t xml:space="preserve"> </w:t>
      </w:r>
      <w:r w:rsidRPr="00600B2A">
        <w:rPr>
          <w:b/>
          <w:color w:val="0070C0"/>
          <w:sz w:val="24"/>
        </w:rPr>
        <w:t>MSZA ŚW. I  NAUKA DLA DZIECI</w:t>
      </w:r>
    </w:p>
    <w:p w14:paraId="316558A6" w14:textId="77777777" w:rsidR="00A6103A" w:rsidRPr="00600B2A" w:rsidRDefault="00A6103A" w:rsidP="00A6103A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12.00 – ŚWIĄTECZNE ODWIEDZINY CHORYCH Z KOMUNIĄ ŚWIĘTĄ</w:t>
      </w:r>
    </w:p>
    <w:p w14:paraId="1806A3E9" w14:textId="77777777" w:rsidR="00A6103A" w:rsidRPr="00600B2A" w:rsidRDefault="00A6103A" w:rsidP="00A6103A">
      <w:pPr>
        <w:rPr>
          <w:b/>
          <w:color w:val="0070C0"/>
          <w:sz w:val="24"/>
        </w:rPr>
      </w:pPr>
      <w:r w:rsidRPr="00600B2A">
        <w:rPr>
          <w:b/>
          <w:color w:val="0070C0"/>
          <w:sz w:val="24"/>
        </w:rPr>
        <w:t>18.00 – MSZA ŚW. I NAUKA OGÓLNA</w:t>
      </w:r>
    </w:p>
    <w:p w14:paraId="51CADFAF" w14:textId="77777777" w:rsidR="00A6103A" w:rsidRPr="00600B2A" w:rsidRDefault="00A6103A" w:rsidP="00A6103A">
      <w:pPr>
        <w:rPr>
          <w:b/>
          <w:sz w:val="28"/>
        </w:rPr>
      </w:pPr>
      <w:r w:rsidRPr="00600B2A">
        <w:rPr>
          <w:b/>
          <w:color w:val="FF0000"/>
          <w:sz w:val="28"/>
        </w:rPr>
        <w:t>SPOWIEDŹ  REKOLEKCYJNA ;</w:t>
      </w:r>
      <w:r>
        <w:rPr>
          <w:b/>
          <w:sz w:val="28"/>
        </w:rPr>
        <w:t xml:space="preserve"> - wtorek</w:t>
      </w:r>
    </w:p>
    <w:p w14:paraId="6EF425B2" w14:textId="77777777" w:rsidR="00A6103A" w:rsidRDefault="00A6103A" w:rsidP="00A6103A">
      <w:pPr>
        <w:rPr>
          <w:b/>
          <w:sz w:val="24"/>
        </w:rPr>
      </w:pPr>
      <w:r w:rsidRPr="00600B2A">
        <w:rPr>
          <w:b/>
          <w:sz w:val="24"/>
        </w:rPr>
        <w:t>8.00 – 11.</w:t>
      </w:r>
      <w:r>
        <w:rPr>
          <w:b/>
          <w:sz w:val="24"/>
        </w:rPr>
        <w:t>0</w:t>
      </w:r>
      <w:r w:rsidRPr="00600B2A">
        <w:rPr>
          <w:b/>
          <w:sz w:val="24"/>
        </w:rPr>
        <w:t>0</w:t>
      </w:r>
      <w:r>
        <w:rPr>
          <w:b/>
          <w:sz w:val="24"/>
        </w:rPr>
        <w:t xml:space="preserve">      ;     </w:t>
      </w:r>
      <w:r w:rsidRPr="00600B2A">
        <w:rPr>
          <w:b/>
          <w:sz w:val="24"/>
        </w:rPr>
        <w:t>15.00 –1</w:t>
      </w:r>
      <w:r>
        <w:rPr>
          <w:b/>
          <w:sz w:val="24"/>
        </w:rPr>
        <w:t>8</w:t>
      </w:r>
      <w:r w:rsidRPr="00600B2A">
        <w:rPr>
          <w:b/>
          <w:sz w:val="24"/>
        </w:rPr>
        <w:t xml:space="preserve">.00 </w:t>
      </w:r>
    </w:p>
    <w:p w14:paraId="275717CD" w14:textId="77777777" w:rsidR="00A6103A" w:rsidRPr="003B407D" w:rsidRDefault="00A6103A" w:rsidP="00A6103A">
      <w:pPr>
        <w:rPr>
          <w:b/>
          <w:color w:val="FF0000"/>
          <w:sz w:val="24"/>
        </w:rPr>
      </w:pPr>
      <w:r w:rsidRPr="00600B2A">
        <w:rPr>
          <w:b/>
          <w:color w:val="FF0000"/>
          <w:sz w:val="24"/>
        </w:rPr>
        <w:t>PRZERWY W SPOWIEDZI;</w:t>
      </w:r>
      <w:r>
        <w:rPr>
          <w:b/>
          <w:color w:val="FF0000"/>
          <w:sz w:val="24"/>
        </w:rPr>
        <w:t xml:space="preserve">          </w:t>
      </w:r>
      <w:r w:rsidRPr="00600B2A">
        <w:rPr>
          <w:b/>
          <w:sz w:val="24"/>
        </w:rPr>
        <w:t>9.</w:t>
      </w:r>
      <w:r>
        <w:rPr>
          <w:b/>
          <w:sz w:val="24"/>
        </w:rPr>
        <w:t>30 – 10.00</w:t>
      </w:r>
      <w:r w:rsidRPr="00600B2A">
        <w:rPr>
          <w:b/>
          <w:sz w:val="24"/>
        </w:rPr>
        <w:t xml:space="preserve">  ;    </w:t>
      </w:r>
      <w:r>
        <w:rPr>
          <w:b/>
          <w:sz w:val="24"/>
        </w:rPr>
        <w:t>11.0</w:t>
      </w:r>
      <w:r w:rsidRPr="00600B2A">
        <w:rPr>
          <w:b/>
          <w:sz w:val="24"/>
        </w:rPr>
        <w:t>0 – 15.00 ;      16.30 – 17.00</w:t>
      </w:r>
    </w:p>
    <w:p w14:paraId="17E439F6" w14:textId="77777777" w:rsidR="00A6103A" w:rsidRPr="00F2146E" w:rsidRDefault="00A6103A" w:rsidP="00F2146E"/>
    <w:sectPr w:rsidR="00A6103A" w:rsidRPr="00F2146E" w:rsidSect="00996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4C3E" w14:textId="77777777" w:rsidR="00996BEA" w:rsidRDefault="00996BEA" w:rsidP="003C71E1">
      <w:pPr>
        <w:spacing w:after="0" w:line="240" w:lineRule="auto"/>
      </w:pPr>
      <w:r>
        <w:separator/>
      </w:r>
    </w:p>
  </w:endnote>
  <w:endnote w:type="continuationSeparator" w:id="0">
    <w:p w14:paraId="5C0A2D7C" w14:textId="77777777" w:rsidR="00996BEA" w:rsidRDefault="00996BEA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FA4F" w14:textId="77777777" w:rsidR="00996BEA" w:rsidRDefault="00996BEA" w:rsidP="003C71E1">
      <w:pPr>
        <w:spacing w:after="0" w:line="240" w:lineRule="auto"/>
      </w:pPr>
      <w:r>
        <w:separator/>
      </w:r>
    </w:p>
  </w:footnote>
  <w:footnote w:type="continuationSeparator" w:id="0">
    <w:p w14:paraId="7AD66D21" w14:textId="77777777" w:rsidR="00996BEA" w:rsidRDefault="00996BEA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5A3E"/>
    <w:rsid w:val="00296487"/>
    <w:rsid w:val="00296681"/>
    <w:rsid w:val="00297254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91029"/>
    <w:rsid w:val="003922C8"/>
    <w:rsid w:val="00392F7D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6E61"/>
    <w:rsid w:val="0084592B"/>
    <w:rsid w:val="00846CD8"/>
    <w:rsid w:val="00846D84"/>
    <w:rsid w:val="00847C23"/>
    <w:rsid w:val="00865CE5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17C75"/>
    <w:rsid w:val="00A231E5"/>
    <w:rsid w:val="00A258DE"/>
    <w:rsid w:val="00A3197F"/>
    <w:rsid w:val="00A3542F"/>
    <w:rsid w:val="00A3652C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310</cp:revision>
  <cp:lastPrinted>2024-03-09T09:53:00Z</cp:lastPrinted>
  <dcterms:created xsi:type="dcterms:W3CDTF">2020-03-25T14:01:00Z</dcterms:created>
  <dcterms:modified xsi:type="dcterms:W3CDTF">2024-03-09T09:54:00Z</dcterms:modified>
</cp:coreProperties>
</file>