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B6EC4" w14:textId="77777777" w:rsidR="00C65A62" w:rsidRPr="00695C0B" w:rsidRDefault="00C65A62" w:rsidP="00C65A62">
      <w:pPr>
        <w:spacing w:after="0" w:line="240" w:lineRule="auto"/>
        <w:ind w:firstLine="708"/>
        <w:jc w:val="center"/>
        <w:rPr>
          <w:rFonts w:ascii="Algerian" w:hAnsi="Algerian" w:cs="Times New Roman"/>
          <w:b/>
          <w:color w:val="00B050"/>
          <w:sz w:val="44"/>
        </w:rPr>
      </w:pPr>
      <w:bookmarkStart w:id="0" w:name="_Hlk161437923"/>
      <w:r>
        <w:rPr>
          <w:rFonts w:ascii="Algerian" w:hAnsi="Algerian" w:cs="Aharoni"/>
          <w:b/>
          <w:color w:val="00B050"/>
          <w:sz w:val="44"/>
        </w:rPr>
        <w:t xml:space="preserve">13 </w:t>
      </w:r>
      <w:r w:rsidRPr="00695C0B">
        <w:rPr>
          <w:rFonts w:ascii="Algerian" w:hAnsi="Algerian" w:cs="Times New Roman"/>
          <w:b/>
          <w:color w:val="00B050"/>
          <w:sz w:val="44"/>
        </w:rPr>
        <w:t xml:space="preserve"> NIEDZIELA  ZWYK</w:t>
      </w:r>
      <w:r w:rsidRPr="00695C0B">
        <w:rPr>
          <w:rFonts w:ascii="Times New Roman" w:hAnsi="Times New Roman" w:cs="Times New Roman"/>
          <w:b/>
          <w:color w:val="00B050"/>
          <w:sz w:val="44"/>
        </w:rPr>
        <w:t>Ł</w:t>
      </w:r>
      <w:r w:rsidRPr="00695C0B">
        <w:rPr>
          <w:rFonts w:ascii="Algerian" w:hAnsi="Algerian" w:cs="Times New Roman"/>
          <w:b/>
          <w:color w:val="00B050"/>
          <w:sz w:val="44"/>
        </w:rPr>
        <w:t xml:space="preserve">A </w:t>
      </w:r>
    </w:p>
    <w:p w14:paraId="0235229C" w14:textId="77777777" w:rsidR="00C65A62" w:rsidRPr="00695C0B" w:rsidRDefault="00C65A62" w:rsidP="00C65A62">
      <w:pPr>
        <w:spacing w:after="0" w:line="240" w:lineRule="auto"/>
        <w:ind w:firstLine="708"/>
        <w:jc w:val="center"/>
        <w:rPr>
          <w:rFonts w:ascii="Algerian" w:hAnsi="Algerian" w:cs="Aharoni"/>
          <w:b/>
          <w:color w:val="00B050"/>
          <w:sz w:val="44"/>
        </w:rPr>
      </w:pPr>
      <w:r>
        <w:rPr>
          <w:rFonts w:ascii="Algerian" w:hAnsi="Algerian" w:cs="Aharoni"/>
          <w:b/>
          <w:color w:val="00B050"/>
          <w:sz w:val="44"/>
        </w:rPr>
        <w:t>30.06.2024</w:t>
      </w:r>
      <w:r w:rsidRPr="00695C0B">
        <w:rPr>
          <w:rFonts w:ascii="Algerian" w:hAnsi="Algerian" w:cs="Aharoni"/>
          <w:b/>
          <w:color w:val="00B050"/>
          <w:sz w:val="44"/>
        </w:rPr>
        <w:t xml:space="preserve"> R.</w:t>
      </w:r>
    </w:p>
    <w:p w14:paraId="4B7D6023" w14:textId="77777777" w:rsidR="00C65A62" w:rsidRPr="00F35D43" w:rsidRDefault="00C65A62" w:rsidP="00C65A62">
      <w:pPr>
        <w:pStyle w:val="Bezodstpw"/>
        <w:tabs>
          <w:tab w:val="left" w:pos="4555"/>
          <w:tab w:val="center" w:pos="5233"/>
        </w:tabs>
        <w:rPr>
          <w:rStyle w:val="apple-style-span"/>
          <w:rFonts w:ascii="Times New Roman" w:hAnsi="Times New Roman" w:cs="Times New Roman"/>
          <w:b/>
          <w:color w:val="7030A0"/>
          <w:sz w:val="12"/>
          <w:szCs w:val="23"/>
        </w:rPr>
      </w:pPr>
      <w:r>
        <w:rPr>
          <w:rStyle w:val="apple-style-span"/>
          <w:rFonts w:ascii="Times New Roman" w:hAnsi="Times New Roman" w:cs="Times New Roman"/>
          <w:b/>
          <w:color w:val="7030A0"/>
          <w:sz w:val="12"/>
          <w:szCs w:val="23"/>
        </w:rPr>
        <w:tab/>
      </w:r>
      <w:r>
        <w:rPr>
          <w:rStyle w:val="apple-style-span"/>
          <w:rFonts w:ascii="Times New Roman" w:hAnsi="Times New Roman" w:cs="Times New Roman"/>
          <w:b/>
          <w:color w:val="7030A0"/>
          <w:sz w:val="12"/>
          <w:szCs w:val="23"/>
        </w:rPr>
        <w:tab/>
      </w:r>
    </w:p>
    <w:p w14:paraId="23DDF1AA" w14:textId="77777777" w:rsidR="00C65A62" w:rsidRPr="00123C7E" w:rsidRDefault="00C65A62" w:rsidP="00C65A62">
      <w:pPr>
        <w:pStyle w:val="Bezodstpw"/>
        <w:tabs>
          <w:tab w:val="left" w:pos="2145"/>
        </w:tabs>
        <w:rPr>
          <w:rFonts w:ascii="Times New Roman" w:hAnsi="Times New Roman" w:cs="Times New Roman"/>
          <w:b/>
          <w:color w:val="0070C0"/>
          <w:sz w:val="16"/>
          <w:szCs w:val="23"/>
        </w:rPr>
      </w:pPr>
      <w:r w:rsidRPr="00123C7E">
        <w:rPr>
          <w:rStyle w:val="apple-style-span"/>
          <w:rFonts w:ascii="Times New Roman" w:hAnsi="Times New Roman" w:cs="Times New Roman"/>
          <w:b/>
          <w:color w:val="0070C0"/>
          <w:sz w:val="28"/>
          <w:szCs w:val="23"/>
        </w:rPr>
        <w:tab/>
      </w:r>
    </w:p>
    <w:p w14:paraId="148CD429" w14:textId="77777777" w:rsidR="00C65A62" w:rsidRDefault="00C65A62" w:rsidP="00C65A62">
      <w:pPr>
        <w:tabs>
          <w:tab w:val="left" w:pos="8970"/>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Środa  – święto św. Tomasza, apostoła</w:t>
      </w:r>
    </w:p>
    <w:p w14:paraId="79B3F4B8" w14:textId="77777777" w:rsidR="00C65A62" w:rsidRDefault="00C65A62" w:rsidP="00C65A62">
      <w:pPr>
        <w:tabs>
          <w:tab w:val="left" w:pos="8970"/>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Czwartek  - Rocznica poświęcenia Bazyliki Metropolitalnej w Krakowie</w:t>
      </w:r>
    </w:p>
    <w:p w14:paraId="07C03028" w14:textId="77777777" w:rsidR="00C65A62" w:rsidRDefault="00C65A62" w:rsidP="00C65A62">
      <w:pPr>
        <w:tabs>
          <w:tab w:val="left" w:pos="8970"/>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Sobota     – </w:t>
      </w:r>
      <w:proofErr w:type="spellStart"/>
      <w:r>
        <w:rPr>
          <w:rFonts w:ascii="Times New Roman" w:hAnsi="Times New Roman" w:cs="Times New Roman"/>
          <w:b/>
          <w:sz w:val="26"/>
          <w:szCs w:val="26"/>
        </w:rPr>
        <w:t>wsp</w:t>
      </w:r>
      <w:proofErr w:type="spellEnd"/>
      <w:r>
        <w:rPr>
          <w:rFonts w:ascii="Times New Roman" w:hAnsi="Times New Roman" w:cs="Times New Roman"/>
          <w:b/>
          <w:sz w:val="26"/>
          <w:szCs w:val="26"/>
        </w:rPr>
        <w:t>. bł. Marii Teresy Ledóchowskiej</w:t>
      </w:r>
    </w:p>
    <w:p w14:paraId="73042500" w14:textId="77777777" w:rsidR="00C65A62" w:rsidRDefault="00C65A62" w:rsidP="00C65A62">
      <w:pPr>
        <w:pStyle w:val="Bezodstpw"/>
        <w:ind w:firstLine="708"/>
        <w:rPr>
          <w:rFonts w:ascii="Times New Roman" w:hAnsi="Times New Roman" w:cs="Times New Roman"/>
          <w:b/>
          <w:sz w:val="26"/>
          <w:szCs w:val="26"/>
        </w:rPr>
      </w:pPr>
    </w:p>
    <w:p w14:paraId="010C733B" w14:textId="32BC20F8" w:rsidR="00C65A62" w:rsidRPr="00F76F05" w:rsidRDefault="00C65A62" w:rsidP="00C65A62">
      <w:pPr>
        <w:pStyle w:val="Bezodstpw"/>
        <w:ind w:firstLine="708"/>
        <w:rPr>
          <w:rFonts w:ascii="Times New Roman" w:hAnsi="Times New Roman" w:cs="Times New Roman"/>
          <w:b/>
          <w:sz w:val="26"/>
          <w:szCs w:val="26"/>
        </w:rPr>
      </w:pPr>
      <w:r w:rsidRPr="008E4F54">
        <w:rPr>
          <w:rFonts w:ascii="Times New Roman" w:hAnsi="Times New Roman" w:cs="Times New Roman"/>
          <w:b/>
          <w:sz w:val="26"/>
          <w:szCs w:val="26"/>
        </w:rPr>
        <w:t xml:space="preserve">W tym tygodniu przypada </w:t>
      </w:r>
      <w:r>
        <w:rPr>
          <w:rFonts w:ascii="Times New Roman" w:hAnsi="Times New Roman" w:cs="Times New Roman"/>
          <w:b/>
          <w:sz w:val="26"/>
          <w:szCs w:val="26"/>
        </w:rPr>
        <w:t xml:space="preserve">pierwszy czwartek okazja do spowiedzi  przed wieczorną Mszą św. </w:t>
      </w:r>
      <w:r w:rsidRPr="008E4F54">
        <w:rPr>
          <w:rFonts w:ascii="Times New Roman" w:hAnsi="Times New Roman" w:cs="Times New Roman"/>
          <w:b/>
          <w:sz w:val="26"/>
          <w:szCs w:val="26"/>
        </w:rPr>
        <w:t xml:space="preserve">pierwszy piątek spowiedź </w:t>
      </w:r>
      <w:r>
        <w:rPr>
          <w:rFonts w:ascii="Times New Roman" w:hAnsi="Times New Roman" w:cs="Times New Roman"/>
          <w:b/>
          <w:sz w:val="26"/>
          <w:szCs w:val="26"/>
        </w:rPr>
        <w:t>rano od 6.30 i po południu od 17.0</w:t>
      </w:r>
      <w:r w:rsidRPr="008E4F54">
        <w:rPr>
          <w:rFonts w:ascii="Times New Roman" w:hAnsi="Times New Roman" w:cs="Times New Roman"/>
          <w:b/>
          <w:sz w:val="26"/>
          <w:szCs w:val="26"/>
        </w:rPr>
        <w:t xml:space="preserve">0. Od godz. 8.00 </w:t>
      </w:r>
      <w:r>
        <w:rPr>
          <w:rFonts w:ascii="Times New Roman" w:hAnsi="Times New Roman" w:cs="Times New Roman"/>
          <w:b/>
          <w:sz w:val="26"/>
          <w:szCs w:val="26"/>
        </w:rPr>
        <w:t xml:space="preserve">będą odwiedziny </w:t>
      </w:r>
      <w:r w:rsidRPr="008E4F54">
        <w:rPr>
          <w:rFonts w:ascii="Times New Roman" w:hAnsi="Times New Roman" w:cs="Times New Roman"/>
          <w:b/>
          <w:sz w:val="26"/>
          <w:szCs w:val="26"/>
        </w:rPr>
        <w:t xml:space="preserve"> chorych z Komu</w:t>
      </w:r>
      <w:r>
        <w:rPr>
          <w:rFonts w:ascii="Times New Roman" w:hAnsi="Times New Roman" w:cs="Times New Roman"/>
          <w:b/>
          <w:sz w:val="26"/>
          <w:szCs w:val="26"/>
        </w:rPr>
        <w:t>nią św. Prosimy zgłosić lub potwierdzić chorych w zakrystii.</w:t>
      </w:r>
    </w:p>
    <w:p w14:paraId="55AD4638" w14:textId="77777777" w:rsidR="00C65A62" w:rsidRDefault="00C65A62" w:rsidP="00C65A62">
      <w:pPr>
        <w:tabs>
          <w:tab w:val="left" w:pos="8970"/>
        </w:tabs>
        <w:spacing w:after="0" w:line="240" w:lineRule="auto"/>
        <w:jc w:val="both"/>
        <w:rPr>
          <w:rFonts w:ascii="Times New Roman" w:hAnsi="Times New Roman" w:cs="Times New Roman"/>
          <w:b/>
          <w:sz w:val="26"/>
          <w:szCs w:val="26"/>
        </w:rPr>
      </w:pPr>
    </w:p>
    <w:p w14:paraId="736BBD7D" w14:textId="77777777" w:rsidR="00C65A62" w:rsidRDefault="00C65A62" w:rsidP="00C65A62">
      <w:pPr>
        <w:spacing w:after="0" w:line="240" w:lineRule="auto"/>
        <w:ind w:firstLine="708"/>
        <w:rPr>
          <w:rFonts w:ascii="Times New Roman" w:hAnsi="Times New Roman" w:cs="Times New Roman"/>
          <w:b/>
          <w:sz w:val="26"/>
          <w:szCs w:val="26"/>
        </w:rPr>
      </w:pPr>
      <w:r w:rsidRPr="008F523B">
        <w:rPr>
          <w:rFonts w:ascii="Times New Roman" w:hAnsi="Times New Roman" w:cs="Times New Roman"/>
          <w:sz w:val="26"/>
          <w:szCs w:val="26"/>
        </w:rPr>
        <w:t xml:space="preserve"># </w:t>
      </w:r>
      <w:r w:rsidRPr="008F523B">
        <w:rPr>
          <w:rFonts w:ascii="Times New Roman" w:hAnsi="Times New Roman" w:cs="Times New Roman"/>
          <w:b/>
          <w:color w:val="FF0000"/>
          <w:sz w:val="26"/>
          <w:szCs w:val="26"/>
          <w:u w:val="single"/>
        </w:rPr>
        <w:t>Dziękujemy</w:t>
      </w:r>
      <w:r w:rsidRPr="008F523B">
        <w:rPr>
          <w:rFonts w:ascii="Times New Roman" w:hAnsi="Times New Roman" w:cs="Times New Roman"/>
          <w:b/>
          <w:sz w:val="26"/>
          <w:szCs w:val="26"/>
        </w:rPr>
        <w:t xml:space="preserve"> rodzinom ,  które  zadbały o czystość  naszej świ</w:t>
      </w:r>
      <w:r>
        <w:rPr>
          <w:rFonts w:ascii="Times New Roman" w:hAnsi="Times New Roman" w:cs="Times New Roman"/>
          <w:b/>
          <w:sz w:val="26"/>
          <w:szCs w:val="26"/>
        </w:rPr>
        <w:t>ątyni i złożyły ofiarę na kwiaty</w:t>
      </w:r>
      <w:r w:rsidRPr="008F523B">
        <w:rPr>
          <w:rFonts w:ascii="Times New Roman" w:hAnsi="Times New Roman" w:cs="Times New Roman"/>
          <w:b/>
          <w:sz w:val="26"/>
          <w:szCs w:val="26"/>
        </w:rPr>
        <w:t>.  Na najbliższy tydzień prosimy</w:t>
      </w:r>
      <w:r>
        <w:rPr>
          <w:rFonts w:ascii="Times New Roman" w:hAnsi="Times New Roman" w:cs="Times New Roman"/>
          <w:b/>
          <w:sz w:val="26"/>
          <w:szCs w:val="26"/>
        </w:rPr>
        <w:t xml:space="preserve"> o tę posługę  rodziny od numeru 1 do 13.</w:t>
      </w:r>
    </w:p>
    <w:p w14:paraId="07516657" w14:textId="77777777" w:rsidR="00C65A62" w:rsidRPr="008F523B" w:rsidRDefault="00C65A62" w:rsidP="00C65A62">
      <w:pPr>
        <w:spacing w:after="0" w:line="240" w:lineRule="auto"/>
        <w:ind w:firstLine="708"/>
        <w:rPr>
          <w:rFonts w:ascii="Times New Roman" w:hAnsi="Times New Roman" w:cs="Times New Roman"/>
          <w:b/>
          <w:sz w:val="26"/>
          <w:szCs w:val="26"/>
        </w:rPr>
      </w:pPr>
    </w:p>
    <w:p w14:paraId="58CFC9E2" w14:textId="77777777" w:rsidR="00C65A62" w:rsidRPr="007643EF" w:rsidRDefault="00C65A62" w:rsidP="00C65A62">
      <w:pPr>
        <w:ind w:firstLine="708"/>
        <w:rPr>
          <w:rFonts w:ascii="Times New Roman" w:eastAsia="Times New Roman" w:hAnsi="Times New Roman" w:cs="Times New Roman"/>
          <w:b/>
          <w:sz w:val="26"/>
          <w:szCs w:val="26"/>
          <w:lang w:eastAsia="pl-PL"/>
        </w:rPr>
      </w:pPr>
      <w:r w:rsidRPr="00FD674C">
        <w:rPr>
          <w:rFonts w:ascii="Times New Roman" w:hAnsi="Times New Roman" w:cs="Times New Roman"/>
          <w:color w:val="FF0000"/>
          <w:sz w:val="26"/>
          <w:szCs w:val="26"/>
        </w:rPr>
        <w:t>#</w:t>
      </w:r>
      <w:r w:rsidRPr="00FD674C">
        <w:rPr>
          <w:rFonts w:ascii="Times New Roman" w:eastAsia="Times New Roman" w:hAnsi="Times New Roman" w:cs="Times New Roman"/>
          <w:b/>
          <w:color w:val="FF0000"/>
          <w:sz w:val="26"/>
          <w:szCs w:val="26"/>
          <w:u w:val="single"/>
          <w:lang w:eastAsia="pl-PL"/>
        </w:rPr>
        <w:t xml:space="preserve"> Składam  serdeczne  podziękowanie</w:t>
      </w:r>
      <w:r w:rsidRPr="00FD674C">
        <w:rPr>
          <w:rFonts w:ascii="Times New Roman" w:eastAsia="Times New Roman" w:hAnsi="Times New Roman" w:cs="Times New Roman"/>
          <w:b/>
          <w:color w:val="FF0000"/>
          <w:sz w:val="26"/>
          <w:szCs w:val="26"/>
          <w:lang w:eastAsia="pl-PL"/>
        </w:rPr>
        <w:t xml:space="preserve">  </w:t>
      </w:r>
      <w:r w:rsidRPr="007643EF">
        <w:rPr>
          <w:rFonts w:ascii="Times New Roman" w:eastAsia="Times New Roman" w:hAnsi="Times New Roman" w:cs="Times New Roman"/>
          <w:b/>
          <w:sz w:val="26"/>
          <w:szCs w:val="26"/>
          <w:lang w:eastAsia="pl-PL"/>
        </w:rPr>
        <w:t>za ofiary na tacę z ubiegłej niedzieli</w:t>
      </w:r>
      <w:r>
        <w:rPr>
          <w:rFonts w:ascii="Times New Roman" w:eastAsia="Times New Roman" w:hAnsi="Times New Roman" w:cs="Times New Roman"/>
          <w:b/>
          <w:sz w:val="26"/>
          <w:szCs w:val="26"/>
          <w:lang w:eastAsia="pl-PL"/>
        </w:rPr>
        <w:t xml:space="preserve"> i </w:t>
      </w:r>
      <w:r w:rsidRPr="007643EF">
        <w:rPr>
          <w:rFonts w:ascii="Times New Roman" w:eastAsia="Times New Roman" w:hAnsi="Times New Roman" w:cs="Times New Roman"/>
          <w:b/>
          <w:sz w:val="26"/>
          <w:szCs w:val="26"/>
          <w:lang w:eastAsia="pl-PL"/>
        </w:rPr>
        <w:t xml:space="preserve"> za dzisiejsze ofiary oraz za  ofiary wpłacone na konto parafialne.  Bóg zapłać.</w:t>
      </w:r>
    </w:p>
    <w:p w14:paraId="3680B85F" w14:textId="77777777" w:rsidR="00C65A62" w:rsidRDefault="00C65A62" w:rsidP="00C65A62">
      <w:pPr>
        <w:tabs>
          <w:tab w:val="left" w:pos="8970"/>
        </w:tabs>
        <w:spacing w:after="0" w:line="240" w:lineRule="auto"/>
        <w:rPr>
          <w:rFonts w:ascii="Times New Roman" w:hAnsi="Times New Roman" w:cs="Times New Roman"/>
          <w:b/>
          <w:color w:val="0070C0"/>
          <w:sz w:val="26"/>
          <w:szCs w:val="26"/>
        </w:rPr>
      </w:pPr>
      <w:r>
        <w:rPr>
          <w:rFonts w:ascii="Times New Roman" w:hAnsi="Times New Roman" w:cs="Times New Roman"/>
          <w:b/>
          <w:color w:val="0070C0"/>
          <w:sz w:val="26"/>
          <w:szCs w:val="26"/>
        </w:rPr>
        <w:t xml:space="preserve">          Mamy już nowe boczne drzwi do naszego kościoła, więc są już wszystkie. Wykonane jak poprzednie bardzo starannie, solidnie i pięknie. Bardzo dziękuję P. Adamowi Pająkowi za piękną pracę dla naszego kościoła. Będą jeszcze wykończenia, ale trochę później, jak się oswoją na nowym miejscu. Są zapłacone dzięki Waszej ofiarności Drodzy Parafianie. Żeby się coś działo, planujemy generalne odnowienie ogrodzenia wokół kościoła. </w:t>
      </w:r>
    </w:p>
    <w:p w14:paraId="032DE31E" w14:textId="77777777" w:rsidR="00C65A62" w:rsidRPr="00F24ACD" w:rsidRDefault="00C65A62" w:rsidP="00C65A62">
      <w:pPr>
        <w:tabs>
          <w:tab w:val="left" w:pos="8970"/>
        </w:tabs>
        <w:spacing w:after="0" w:line="240" w:lineRule="auto"/>
        <w:rPr>
          <w:rFonts w:ascii="Times New Roman" w:hAnsi="Times New Roman" w:cs="Times New Roman"/>
          <w:b/>
          <w:color w:val="0070C0"/>
          <w:sz w:val="26"/>
          <w:szCs w:val="26"/>
        </w:rPr>
      </w:pPr>
    </w:p>
    <w:p w14:paraId="126E97C5" w14:textId="77777777" w:rsidR="00C65A62" w:rsidRDefault="00C65A62" w:rsidP="00C65A62">
      <w:pPr>
        <w:ind w:firstLine="708"/>
        <w:rPr>
          <w:rStyle w:val="Pogrubienie"/>
          <w:rFonts w:ascii="Times New Roman" w:hAnsi="Times New Roman" w:cs="Times New Roman"/>
          <w:color w:val="FF0000"/>
          <w:sz w:val="26"/>
          <w:szCs w:val="26"/>
        </w:rPr>
      </w:pPr>
      <w:r w:rsidRPr="006E0296">
        <w:rPr>
          <w:rFonts w:ascii="Times New Roman" w:eastAsia="Times New Roman" w:hAnsi="Times New Roman" w:cs="Times New Roman"/>
          <w:b/>
          <w:sz w:val="26"/>
          <w:szCs w:val="26"/>
          <w:lang w:eastAsia="pl-PL"/>
        </w:rPr>
        <w:t xml:space="preserve">Prasa katolicka, jest  „Gość Niedzielny” a w nim  </w:t>
      </w:r>
      <w:r>
        <w:rPr>
          <w:rFonts w:ascii="Times New Roman" w:eastAsia="Times New Roman" w:hAnsi="Times New Roman" w:cs="Times New Roman"/>
          <w:b/>
          <w:sz w:val="26"/>
          <w:szCs w:val="26"/>
          <w:lang w:eastAsia="pl-PL"/>
        </w:rPr>
        <w:t xml:space="preserve">o następcach św. Piotra czyli o papiestwie, czy Polska może się uczyć na błędach zachodu w sprawie </w:t>
      </w:r>
      <w:proofErr w:type="spellStart"/>
      <w:r>
        <w:rPr>
          <w:rFonts w:ascii="Times New Roman" w:eastAsia="Times New Roman" w:hAnsi="Times New Roman" w:cs="Times New Roman"/>
          <w:b/>
          <w:sz w:val="26"/>
          <w:szCs w:val="26"/>
          <w:lang w:eastAsia="pl-PL"/>
        </w:rPr>
        <w:t>gender</w:t>
      </w:r>
      <w:proofErr w:type="spellEnd"/>
      <w:r>
        <w:rPr>
          <w:rFonts w:ascii="Times New Roman" w:eastAsia="Times New Roman" w:hAnsi="Times New Roman" w:cs="Times New Roman"/>
          <w:b/>
          <w:sz w:val="26"/>
          <w:szCs w:val="26"/>
          <w:lang w:eastAsia="pl-PL"/>
        </w:rPr>
        <w:t>, fentanyl – czy jest się czego bać</w:t>
      </w:r>
      <w:r w:rsidRPr="006E0296">
        <w:rPr>
          <w:rStyle w:val="Pogrubienie"/>
          <w:rFonts w:ascii="Times New Roman" w:hAnsi="Times New Roman" w:cs="Times New Roman"/>
          <w:sz w:val="26"/>
          <w:szCs w:val="26"/>
        </w:rPr>
        <w:t xml:space="preserve">. </w:t>
      </w:r>
      <w:r>
        <w:rPr>
          <w:rStyle w:val="Pogrubienie"/>
          <w:rFonts w:ascii="Times New Roman" w:hAnsi="Times New Roman" w:cs="Times New Roman"/>
          <w:sz w:val="26"/>
          <w:szCs w:val="26"/>
        </w:rPr>
        <w:t>Jest jeszcze Staś dla najmłodszych. Serdecznie zachęcam do lektury prasy katolickiej.</w:t>
      </w:r>
      <w:r>
        <w:rPr>
          <w:rStyle w:val="Pogrubienie"/>
          <w:rFonts w:ascii="Times New Roman" w:hAnsi="Times New Roman" w:cs="Times New Roman"/>
          <w:sz w:val="26"/>
          <w:szCs w:val="26"/>
        </w:rPr>
        <w:tab/>
      </w:r>
      <w:r>
        <w:rPr>
          <w:rStyle w:val="Pogrubienie"/>
          <w:rFonts w:ascii="Times New Roman" w:hAnsi="Times New Roman" w:cs="Times New Roman"/>
          <w:sz w:val="26"/>
          <w:szCs w:val="26"/>
        </w:rPr>
        <w:tab/>
      </w:r>
      <w:r>
        <w:rPr>
          <w:rStyle w:val="Pogrubienie"/>
          <w:rFonts w:ascii="Times New Roman" w:hAnsi="Times New Roman" w:cs="Times New Roman"/>
          <w:sz w:val="26"/>
          <w:szCs w:val="26"/>
        </w:rPr>
        <w:tab/>
      </w:r>
    </w:p>
    <w:p w14:paraId="37C117F1" w14:textId="77777777" w:rsidR="00C65A62" w:rsidRPr="006E0296" w:rsidRDefault="00C65A62" w:rsidP="00C65A62">
      <w:pPr>
        <w:ind w:firstLine="708"/>
        <w:rPr>
          <w:rStyle w:val="Pogrubienie"/>
          <w:rFonts w:ascii="Times New Roman" w:hAnsi="Times New Roman" w:cs="Times New Roman"/>
          <w:sz w:val="26"/>
          <w:szCs w:val="26"/>
        </w:rPr>
      </w:pPr>
    </w:p>
    <w:p w14:paraId="05C04BF3" w14:textId="77777777" w:rsidR="00C65A62" w:rsidRDefault="00C65A62" w:rsidP="00C65A62">
      <w:pPr>
        <w:tabs>
          <w:tab w:val="left" w:pos="8970"/>
        </w:tabs>
        <w:spacing w:after="0" w:line="360" w:lineRule="auto"/>
        <w:jc w:val="center"/>
        <w:rPr>
          <w:rFonts w:ascii="Times New Roman" w:hAnsi="Times New Roman" w:cs="Times New Roman"/>
          <w:b/>
          <w:color w:val="0070C0"/>
          <w:sz w:val="26"/>
          <w:szCs w:val="26"/>
        </w:rPr>
      </w:pPr>
      <w:r w:rsidRPr="003A0D18">
        <w:rPr>
          <w:rFonts w:ascii="Arial Black" w:hAnsi="Arial Black" w:cs="Times New Roman"/>
          <w:b/>
          <w:color w:val="C00000"/>
          <w:sz w:val="24"/>
          <w:szCs w:val="26"/>
        </w:rPr>
        <w:t xml:space="preserve">WSZYSTKIM </w:t>
      </w:r>
      <w:r>
        <w:rPr>
          <w:rFonts w:ascii="Arial Black" w:hAnsi="Arial Black" w:cs="Times New Roman"/>
          <w:b/>
          <w:color w:val="C00000"/>
          <w:sz w:val="24"/>
          <w:szCs w:val="26"/>
        </w:rPr>
        <w:t xml:space="preserve">WYPOCZYWAJĄCYM NA  WAKACJACH I URLOPACH,  </w:t>
      </w:r>
      <w:r w:rsidRPr="003A0D18">
        <w:rPr>
          <w:rFonts w:ascii="Arial Black" w:hAnsi="Arial Black" w:cs="Times New Roman"/>
          <w:b/>
          <w:color w:val="C00000"/>
          <w:sz w:val="24"/>
          <w:szCs w:val="26"/>
        </w:rPr>
        <w:t xml:space="preserve">PARAFIANOM I GOŚCIOM ,  SOLENIZANTOM I </w:t>
      </w:r>
      <w:r>
        <w:rPr>
          <w:rFonts w:ascii="Arial Black" w:hAnsi="Arial Black" w:cs="Times New Roman"/>
          <w:b/>
          <w:color w:val="C00000"/>
          <w:sz w:val="24"/>
          <w:szCs w:val="26"/>
        </w:rPr>
        <w:t>JUBILATOM ŻYCZYMY ZDROWIA, WSZELKICH ŁASK BOŻYCH I DOBREGO WYPOCZYNKU.</w:t>
      </w:r>
      <w:bookmarkEnd w:id="0"/>
    </w:p>
    <w:sectPr w:rsidR="00C65A62" w:rsidSect="00132B6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84AA9" w14:textId="77777777" w:rsidR="00957871" w:rsidRDefault="00957871" w:rsidP="003C71E1">
      <w:pPr>
        <w:spacing w:after="0" w:line="240" w:lineRule="auto"/>
      </w:pPr>
      <w:r>
        <w:separator/>
      </w:r>
    </w:p>
  </w:endnote>
  <w:endnote w:type="continuationSeparator" w:id="0">
    <w:p w14:paraId="6C9F17FE" w14:textId="77777777" w:rsidR="00957871" w:rsidRDefault="00957871" w:rsidP="003C7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Arial Black">
    <w:panose1 w:val="020B0A04020102020204"/>
    <w:charset w:val="EE"/>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6A862" w14:textId="77777777" w:rsidR="00957871" w:rsidRDefault="00957871" w:rsidP="003C71E1">
      <w:pPr>
        <w:spacing w:after="0" w:line="240" w:lineRule="auto"/>
      </w:pPr>
      <w:r>
        <w:separator/>
      </w:r>
    </w:p>
  </w:footnote>
  <w:footnote w:type="continuationSeparator" w:id="0">
    <w:p w14:paraId="7E607811" w14:textId="77777777" w:rsidR="00957871" w:rsidRDefault="00957871" w:rsidP="003C71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2723B"/>
    <w:multiLevelType w:val="hybridMultilevel"/>
    <w:tmpl w:val="2370C40A"/>
    <w:lvl w:ilvl="0" w:tplc="2A14AC4A">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3B915EF7"/>
    <w:multiLevelType w:val="multilevel"/>
    <w:tmpl w:val="E5489A82"/>
    <w:lvl w:ilvl="0">
      <w:start w:val="31"/>
      <w:numFmt w:val="decimal"/>
      <w:lvlText w:val="%1"/>
      <w:lvlJc w:val="left"/>
      <w:pPr>
        <w:ind w:left="900" w:hanging="540"/>
      </w:pPr>
      <w:rPr>
        <w:rFonts w:eastAsiaTheme="minorHAnsi" w:hint="default"/>
        <w:b w:val="0"/>
        <w:sz w:val="40"/>
      </w:rPr>
    </w:lvl>
    <w:lvl w:ilvl="1">
      <w:start w:val="12"/>
      <w:numFmt w:val="decimal"/>
      <w:isLgl/>
      <w:lvlText w:val="%1.%2."/>
      <w:lvlJc w:val="left"/>
      <w:pPr>
        <w:ind w:left="1596" w:hanging="1236"/>
      </w:pPr>
      <w:rPr>
        <w:rFonts w:hint="default"/>
      </w:rPr>
    </w:lvl>
    <w:lvl w:ilvl="2">
      <w:start w:val="1"/>
      <w:numFmt w:val="decimal"/>
      <w:isLgl/>
      <w:lvlText w:val="%1.%2.%3."/>
      <w:lvlJc w:val="left"/>
      <w:pPr>
        <w:ind w:left="1596" w:hanging="1236"/>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2" w15:restartNumberingAfterBreak="0">
    <w:nsid w:val="5709398C"/>
    <w:multiLevelType w:val="multilevel"/>
    <w:tmpl w:val="E5489A82"/>
    <w:lvl w:ilvl="0">
      <w:start w:val="31"/>
      <w:numFmt w:val="decimal"/>
      <w:lvlText w:val="%1"/>
      <w:lvlJc w:val="left"/>
      <w:pPr>
        <w:ind w:left="900" w:hanging="540"/>
      </w:pPr>
      <w:rPr>
        <w:rFonts w:eastAsiaTheme="minorHAnsi" w:hint="default"/>
        <w:b w:val="0"/>
        <w:sz w:val="40"/>
      </w:rPr>
    </w:lvl>
    <w:lvl w:ilvl="1">
      <w:start w:val="12"/>
      <w:numFmt w:val="decimal"/>
      <w:isLgl/>
      <w:lvlText w:val="%1.%2."/>
      <w:lvlJc w:val="left"/>
      <w:pPr>
        <w:ind w:left="1596" w:hanging="1236"/>
      </w:pPr>
      <w:rPr>
        <w:rFonts w:hint="default"/>
      </w:rPr>
    </w:lvl>
    <w:lvl w:ilvl="2">
      <w:start w:val="1"/>
      <w:numFmt w:val="decimal"/>
      <w:isLgl/>
      <w:lvlText w:val="%1.%2.%3."/>
      <w:lvlJc w:val="left"/>
      <w:pPr>
        <w:ind w:left="1596" w:hanging="1236"/>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3" w15:restartNumberingAfterBreak="0">
    <w:nsid w:val="6C9E2CD5"/>
    <w:multiLevelType w:val="hybridMultilevel"/>
    <w:tmpl w:val="28581288"/>
    <w:lvl w:ilvl="0" w:tplc="F5989372">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1667441507">
    <w:abstractNumId w:val="0"/>
  </w:num>
  <w:num w:numId="2" w16cid:durableId="779374709">
    <w:abstractNumId w:val="3"/>
  </w:num>
  <w:num w:numId="3" w16cid:durableId="1867282105">
    <w:abstractNumId w:val="2"/>
  </w:num>
  <w:num w:numId="4" w16cid:durableId="1756199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A0"/>
    <w:rsid w:val="000006DA"/>
    <w:rsid w:val="00000C91"/>
    <w:rsid w:val="00002AF5"/>
    <w:rsid w:val="0000464B"/>
    <w:rsid w:val="000071C9"/>
    <w:rsid w:val="00013F26"/>
    <w:rsid w:val="00014154"/>
    <w:rsid w:val="00016006"/>
    <w:rsid w:val="00016DC2"/>
    <w:rsid w:val="00022977"/>
    <w:rsid w:val="000266FB"/>
    <w:rsid w:val="000308A2"/>
    <w:rsid w:val="00040730"/>
    <w:rsid w:val="00041F3D"/>
    <w:rsid w:val="0004264A"/>
    <w:rsid w:val="00044304"/>
    <w:rsid w:val="00045012"/>
    <w:rsid w:val="0004797F"/>
    <w:rsid w:val="0005145C"/>
    <w:rsid w:val="00053936"/>
    <w:rsid w:val="00054960"/>
    <w:rsid w:val="00055A17"/>
    <w:rsid w:val="00060998"/>
    <w:rsid w:val="0007315B"/>
    <w:rsid w:val="00074D80"/>
    <w:rsid w:val="00081FC6"/>
    <w:rsid w:val="00082CEF"/>
    <w:rsid w:val="00084AEF"/>
    <w:rsid w:val="00096115"/>
    <w:rsid w:val="000A180C"/>
    <w:rsid w:val="000D3723"/>
    <w:rsid w:val="000D4129"/>
    <w:rsid w:val="000D53A4"/>
    <w:rsid w:val="000D6B78"/>
    <w:rsid w:val="000E3810"/>
    <w:rsid w:val="000E6D35"/>
    <w:rsid w:val="000E7DA5"/>
    <w:rsid w:val="000F7EC8"/>
    <w:rsid w:val="00101491"/>
    <w:rsid w:val="0010525E"/>
    <w:rsid w:val="00105A3F"/>
    <w:rsid w:val="00105D42"/>
    <w:rsid w:val="0012086A"/>
    <w:rsid w:val="001303A0"/>
    <w:rsid w:val="00130E55"/>
    <w:rsid w:val="00130FEA"/>
    <w:rsid w:val="00132B6B"/>
    <w:rsid w:val="00134299"/>
    <w:rsid w:val="001346D8"/>
    <w:rsid w:val="001349B0"/>
    <w:rsid w:val="00137467"/>
    <w:rsid w:val="00141D67"/>
    <w:rsid w:val="00141DF0"/>
    <w:rsid w:val="0014368D"/>
    <w:rsid w:val="00145B54"/>
    <w:rsid w:val="001545D1"/>
    <w:rsid w:val="0016185B"/>
    <w:rsid w:val="001621D2"/>
    <w:rsid w:val="00171EF6"/>
    <w:rsid w:val="00181E5A"/>
    <w:rsid w:val="00182F06"/>
    <w:rsid w:val="0018378D"/>
    <w:rsid w:val="00184470"/>
    <w:rsid w:val="00195AE5"/>
    <w:rsid w:val="001A3495"/>
    <w:rsid w:val="001B7732"/>
    <w:rsid w:val="001C53B9"/>
    <w:rsid w:val="001C6BCB"/>
    <w:rsid w:val="001C7A94"/>
    <w:rsid w:val="001D598E"/>
    <w:rsid w:val="001E1D0D"/>
    <w:rsid w:val="001E34FA"/>
    <w:rsid w:val="001E3901"/>
    <w:rsid w:val="001E4DF7"/>
    <w:rsid w:val="001E5340"/>
    <w:rsid w:val="001E7B75"/>
    <w:rsid w:val="001F1171"/>
    <w:rsid w:val="001F47A3"/>
    <w:rsid w:val="001F4BAF"/>
    <w:rsid w:val="001F5AD4"/>
    <w:rsid w:val="002023B4"/>
    <w:rsid w:val="0020365F"/>
    <w:rsid w:val="00211824"/>
    <w:rsid w:val="00211C49"/>
    <w:rsid w:val="00215221"/>
    <w:rsid w:val="002157B2"/>
    <w:rsid w:val="0023533E"/>
    <w:rsid w:val="00235EA3"/>
    <w:rsid w:val="002476A3"/>
    <w:rsid w:val="00247EB4"/>
    <w:rsid w:val="00251518"/>
    <w:rsid w:val="00252E00"/>
    <w:rsid w:val="00261452"/>
    <w:rsid w:val="00261511"/>
    <w:rsid w:val="002619E4"/>
    <w:rsid w:val="002641D1"/>
    <w:rsid w:val="002644A8"/>
    <w:rsid w:val="00264FD7"/>
    <w:rsid w:val="00267AC8"/>
    <w:rsid w:val="0027697B"/>
    <w:rsid w:val="0028062B"/>
    <w:rsid w:val="0028448E"/>
    <w:rsid w:val="00285A3E"/>
    <w:rsid w:val="00296487"/>
    <w:rsid w:val="00296681"/>
    <w:rsid w:val="00297254"/>
    <w:rsid w:val="002A5BC9"/>
    <w:rsid w:val="002A66BA"/>
    <w:rsid w:val="002A6D16"/>
    <w:rsid w:val="002A7DEE"/>
    <w:rsid w:val="002B2D31"/>
    <w:rsid w:val="002C78BE"/>
    <w:rsid w:val="002D4234"/>
    <w:rsid w:val="002D5596"/>
    <w:rsid w:val="002D7E45"/>
    <w:rsid w:val="002E0AC6"/>
    <w:rsid w:val="002E0B4C"/>
    <w:rsid w:val="002E7A56"/>
    <w:rsid w:val="002F3163"/>
    <w:rsid w:val="002F560B"/>
    <w:rsid w:val="002F5D95"/>
    <w:rsid w:val="002F6D01"/>
    <w:rsid w:val="00303979"/>
    <w:rsid w:val="00310943"/>
    <w:rsid w:val="0031518C"/>
    <w:rsid w:val="00317FC0"/>
    <w:rsid w:val="003202DA"/>
    <w:rsid w:val="00324998"/>
    <w:rsid w:val="003255EE"/>
    <w:rsid w:val="00335195"/>
    <w:rsid w:val="0033548B"/>
    <w:rsid w:val="00347B77"/>
    <w:rsid w:val="00353E59"/>
    <w:rsid w:val="003543EF"/>
    <w:rsid w:val="00354515"/>
    <w:rsid w:val="00354966"/>
    <w:rsid w:val="00355AB7"/>
    <w:rsid w:val="00356B10"/>
    <w:rsid w:val="0035753D"/>
    <w:rsid w:val="00357BDE"/>
    <w:rsid w:val="00361BA3"/>
    <w:rsid w:val="0036588E"/>
    <w:rsid w:val="00367370"/>
    <w:rsid w:val="003809E6"/>
    <w:rsid w:val="003819C6"/>
    <w:rsid w:val="0038234C"/>
    <w:rsid w:val="00383D7E"/>
    <w:rsid w:val="00385083"/>
    <w:rsid w:val="003853DF"/>
    <w:rsid w:val="00391029"/>
    <w:rsid w:val="003922C8"/>
    <w:rsid w:val="00392F7D"/>
    <w:rsid w:val="003938AE"/>
    <w:rsid w:val="003B5557"/>
    <w:rsid w:val="003B6A05"/>
    <w:rsid w:val="003B7322"/>
    <w:rsid w:val="003B7F6F"/>
    <w:rsid w:val="003C280F"/>
    <w:rsid w:val="003C2A4C"/>
    <w:rsid w:val="003C71E1"/>
    <w:rsid w:val="003D1137"/>
    <w:rsid w:val="003E3216"/>
    <w:rsid w:val="003E4FF5"/>
    <w:rsid w:val="003F05BE"/>
    <w:rsid w:val="003F109A"/>
    <w:rsid w:val="004025D1"/>
    <w:rsid w:val="004034F9"/>
    <w:rsid w:val="004044AA"/>
    <w:rsid w:val="00404F61"/>
    <w:rsid w:val="0040553D"/>
    <w:rsid w:val="00414347"/>
    <w:rsid w:val="00415CDD"/>
    <w:rsid w:val="00421D32"/>
    <w:rsid w:val="00423419"/>
    <w:rsid w:val="00427350"/>
    <w:rsid w:val="00430198"/>
    <w:rsid w:val="0043048F"/>
    <w:rsid w:val="004315CA"/>
    <w:rsid w:val="00435B81"/>
    <w:rsid w:val="0044074F"/>
    <w:rsid w:val="00441F7A"/>
    <w:rsid w:val="00444A83"/>
    <w:rsid w:val="00450D1C"/>
    <w:rsid w:val="004622B3"/>
    <w:rsid w:val="004664E7"/>
    <w:rsid w:val="00470C8A"/>
    <w:rsid w:val="00471B81"/>
    <w:rsid w:val="00473FAF"/>
    <w:rsid w:val="00477226"/>
    <w:rsid w:val="0048635A"/>
    <w:rsid w:val="004873F8"/>
    <w:rsid w:val="00490846"/>
    <w:rsid w:val="004A34A4"/>
    <w:rsid w:val="004B2BA9"/>
    <w:rsid w:val="004B69B6"/>
    <w:rsid w:val="004B6BDD"/>
    <w:rsid w:val="004C2F0E"/>
    <w:rsid w:val="004C3689"/>
    <w:rsid w:val="004C41ED"/>
    <w:rsid w:val="004D0D8E"/>
    <w:rsid w:val="004D24BC"/>
    <w:rsid w:val="004D2CA7"/>
    <w:rsid w:val="004D686F"/>
    <w:rsid w:val="004E6B0D"/>
    <w:rsid w:val="004F0059"/>
    <w:rsid w:val="004F0382"/>
    <w:rsid w:val="0051056E"/>
    <w:rsid w:val="00510A5F"/>
    <w:rsid w:val="00510E9D"/>
    <w:rsid w:val="00517F11"/>
    <w:rsid w:val="005210E5"/>
    <w:rsid w:val="00533F42"/>
    <w:rsid w:val="00537C68"/>
    <w:rsid w:val="00547EF8"/>
    <w:rsid w:val="00560259"/>
    <w:rsid w:val="00560C74"/>
    <w:rsid w:val="0056343E"/>
    <w:rsid w:val="00566608"/>
    <w:rsid w:val="0057082D"/>
    <w:rsid w:val="005710E2"/>
    <w:rsid w:val="005726C6"/>
    <w:rsid w:val="0057421A"/>
    <w:rsid w:val="00582BB4"/>
    <w:rsid w:val="00586FB6"/>
    <w:rsid w:val="005951B8"/>
    <w:rsid w:val="0059528B"/>
    <w:rsid w:val="00596881"/>
    <w:rsid w:val="005A3885"/>
    <w:rsid w:val="005A6D05"/>
    <w:rsid w:val="005A7C39"/>
    <w:rsid w:val="005A7F3F"/>
    <w:rsid w:val="005B7512"/>
    <w:rsid w:val="005B7964"/>
    <w:rsid w:val="005D10A0"/>
    <w:rsid w:val="005D1C63"/>
    <w:rsid w:val="005D4A63"/>
    <w:rsid w:val="005E753A"/>
    <w:rsid w:val="005F494F"/>
    <w:rsid w:val="005F6160"/>
    <w:rsid w:val="005F7BBF"/>
    <w:rsid w:val="006022F0"/>
    <w:rsid w:val="00602927"/>
    <w:rsid w:val="00603D52"/>
    <w:rsid w:val="006049B5"/>
    <w:rsid w:val="00606D5D"/>
    <w:rsid w:val="00611DD6"/>
    <w:rsid w:val="00612239"/>
    <w:rsid w:val="0061261F"/>
    <w:rsid w:val="00617792"/>
    <w:rsid w:val="00617ECC"/>
    <w:rsid w:val="00625159"/>
    <w:rsid w:val="006251BE"/>
    <w:rsid w:val="006273F8"/>
    <w:rsid w:val="00631073"/>
    <w:rsid w:val="00633FE2"/>
    <w:rsid w:val="006419AF"/>
    <w:rsid w:val="006451D7"/>
    <w:rsid w:val="006466C1"/>
    <w:rsid w:val="006528B0"/>
    <w:rsid w:val="006558FA"/>
    <w:rsid w:val="00666E1B"/>
    <w:rsid w:val="00667970"/>
    <w:rsid w:val="00671013"/>
    <w:rsid w:val="00677431"/>
    <w:rsid w:val="00692318"/>
    <w:rsid w:val="006935FD"/>
    <w:rsid w:val="00695CC5"/>
    <w:rsid w:val="00696B43"/>
    <w:rsid w:val="006B2AA2"/>
    <w:rsid w:val="006B4601"/>
    <w:rsid w:val="006C0C72"/>
    <w:rsid w:val="006E4F54"/>
    <w:rsid w:val="006E5861"/>
    <w:rsid w:val="006F1798"/>
    <w:rsid w:val="007023AB"/>
    <w:rsid w:val="00703DEF"/>
    <w:rsid w:val="00703E38"/>
    <w:rsid w:val="0070444B"/>
    <w:rsid w:val="00704752"/>
    <w:rsid w:val="007161F7"/>
    <w:rsid w:val="00721117"/>
    <w:rsid w:val="00722F87"/>
    <w:rsid w:val="00723D8E"/>
    <w:rsid w:val="007318EA"/>
    <w:rsid w:val="007364A4"/>
    <w:rsid w:val="00742680"/>
    <w:rsid w:val="0074665C"/>
    <w:rsid w:val="00762215"/>
    <w:rsid w:val="00764240"/>
    <w:rsid w:val="007647AD"/>
    <w:rsid w:val="00765323"/>
    <w:rsid w:val="0077135D"/>
    <w:rsid w:val="00771EF6"/>
    <w:rsid w:val="0077315C"/>
    <w:rsid w:val="00777143"/>
    <w:rsid w:val="007778D0"/>
    <w:rsid w:val="00791DE4"/>
    <w:rsid w:val="00793B04"/>
    <w:rsid w:val="007A2300"/>
    <w:rsid w:val="007A7343"/>
    <w:rsid w:val="007C4620"/>
    <w:rsid w:val="007C72C9"/>
    <w:rsid w:val="007C77BD"/>
    <w:rsid w:val="007D0D6F"/>
    <w:rsid w:val="007D3740"/>
    <w:rsid w:val="007D5C13"/>
    <w:rsid w:val="007E13F1"/>
    <w:rsid w:val="007F04E5"/>
    <w:rsid w:val="00801EF8"/>
    <w:rsid w:val="008106BA"/>
    <w:rsid w:val="00811437"/>
    <w:rsid w:val="00813FA8"/>
    <w:rsid w:val="00820F04"/>
    <w:rsid w:val="008305D3"/>
    <w:rsid w:val="0083356E"/>
    <w:rsid w:val="0083371F"/>
    <w:rsid w:val="0083541F"/>
    <w:rsid w:val="00836E61"/>
    <w:rsid w:val="0084592B"/>
    <w:rsid w:val="00846CD8"/>
    <w:rsid w:val="00846D84"/>
    <w:rsid w:val="00847C23"/>
    <w:rsid w:val="00865CE5"/>
    <w:rsid w:val="00870100"/>
    <w:rsid w:val="00870CEC"/>
    <w:rsid w:val="00874999"/>
    <w:rsid w:val="008837A4"/>
    <w:rsid w:val="00887E06"/>
    <w:rsid w:val="008905AB"/>
    <w:rsid w:val="008957A1"/>
    <w:rsid w:val="008A11AC"/>
    <w:rsid w:val="008A1EC5"/>
    <w:rsid w:val="008B19B8"/>
    <w:rsid w:val="008B6923"/>
    <w:rsid w:val="008C07CC"/>
    <w:rsid w:val="008C3EEC"/>
    <w:rsid w:val="008D1760"/>
    <w:rsid w:val="008D5CAC"/>
    <w:rsid w:val="008D6132"/>
    <w:rsid w:val="008D70A5"/>
    <w:rsid w:val="008E4102"/>
    <w:rsid w:val="008E7D5A"/>
    <w:rsid w:val="008F70AD"/>
    <w:rsid w:val="009030EB"/>
    <w:rsid w:val="00903AA4"/>
    <w:rsid w:val="00910ECE"/>
    <w:rsid w:val="00922408"/>
    <w:rsid w:val="0092257B"/>
    <w:rsid w:val="00923B21"/>
    <w:rsid w:val="00924248"/>
    <w:rsid w:val="00932CD7"/>
    <w:rsid w:val="009349BE"/>
    <w:rsid w:val="00935552"/>
    <w:rsid w:val="009358D7"/>
    <w:rsid w:val="009362B5"/>
    <w:rsid w:val="009419CA"/>
    <w:rsid w:val="00945C10"/>
    <w:rsid w:val="00945FCB"/>
    <w:rsid w:val="0095489C"/>
    <w:rsid w:val="00957871"/>
    <w:rsid w:val="00962EC5"/>
    <w:rsid w:val="00970BBC"/>
    <w:rsid w:val="0097560A"/>
    <w:rsid w:val="00980944"/>
    <w:rsid w:val="009832F9"/>
    <w:rsid w:val="0098484B"/>
    <w:rsid w:val="00991044"/>
    <w:rsid w:val="00996BEA"/>
    <w:rsid w:val="009A294D"/>
    <w:rsid w:val="009B0331"/>
    <w:rsid w:val="009B4147"/>
    <w:rsid w:val="009B6110"/>
    <w:rsid w:val="009C15F7"/>
    <w:rsid w:val="009C359F"/>
    <w:rsid w:val="009D41C9"/>
    <w:rsid w:val="009E0C16"/>
    <w:rsid w:val="009E6BCE"/>
    <w:rsid w:val="009F3284"/>
    <w:rsid w:val="009F5F7D"/>
    <w:rsid w:val="00A07C92"/>
    <w:rsid w:val="00A17C75"/>
    <w:rsid w:val="00A231E5"/>
    <w:rsid w:val="00A258DE"/>
    <w:rsid w:val="00A3197F"/>
    <w:rsid w:val="00A3542F"/>
    <w:rsid w:val="00A3652C"/>
    <w:rsid w:val="00A411F2"/>
    <w:rsid w:val="00A43F5D"/>
    <w:rsid w:val="00A46085"/>
    <w:rsid w:val="00A51839"/>
    <w:rsid w:val="00A56B1B"/>
    <w:rsid w:val="00A6103A"/>
    <w:rsid w:val="00A61910"/>
    <w:rsid w:val="00A634B0"/>
    <w:rsid w:val="00A648AD"/>
    <w:rsid w:val="00A6576B"/>
    <w:rsid w:val="00A75312"/>
    <w:rsid w:val="00A7582E"/>
    <w:rsid w:val="00A80DB6"/>
    <w:rsid w:val="00A821D5"/>
    <w:rsid w:val="00A909A6"/>
    <w:rsid w:val="00A93AC1"/>
    <w:rsid w:val="00A93AE9"/>
    <w:rsid w:val="00A93FB5"/>
    <w:rsid w:val="00AA4CE9"/>
    <w:rsid w:val="00AA74D2"/>
    <w:rsid w:val="00AB1B7A"/>
    <w:rsid w:val="00AB4B1A"/>
    <w:rsid w:val="00AB6F30"/>
    <w:rsid w:val="00AB7B14"/>
    <w:rsid w:val="00AB7E0A"/>
    <w:rsid w:val="00AC0229"/>
    <w:rsid w:val="00AC2EF0"/>
    <w:rsid w:val="00AD0150"/>
    <w:rsid w:val="00AD0FD4"/>
    <w:rsid w:val="00AD4605"/>
    <w:rsid w:val="00AD6264"/>
    <w:rsid w:val="00AF143D"/>
    <w:rsid w:val="00AF6124"/>
    <w:rsid w:val="00AF7D8A"/>
    <w:rsid w:val="00B001EA"/>
    <w:rsid w:val="00B02386"/>
    <w:rsid w:val="00B13E70"/>
    <w:rsid w:val="00B1618B"/>
    <w:rsid w:val="00B16602"/>
    <w:rsid w:val="00B231A1"/>
    <w:rsid w:val="00B30E75"/>
    <w:rsid w:val="00B3315F"/>
    <w:rsid w:val="00B35560"/>
    <w:rsid w:val="00B37297"/>
    <w:rsid w:val="00B42212"/>
    <w:rsid w:val="00B44C0D"/>
    <w:rsid w:val="00B544C2"/>
    <w:rsid w:val="00B5754C"/>
    <w:rsid w:val="00B62528"/>
    <w:rsid w:val="00B643C2"/>
    <w:rsid w:val="00B70A59"/>
    <w:rsid w:val="00B91100"/>
    <w:rsid w:val="00B93297"/>
    <w:rsid w:val="00BA4850"/>
    <w:rsid w:val="00BB083C"/>
    <w:rsid w:val="00BB21C8"/>
    <w:rsid w:val="00BB50B4"/>
    <w:rsid w:val="00BC227B"/>
    <w:rsid w:val="00BC7B61"/>
    <w:rsid w:val="00BD2791"/>
    <w:rsid w:val="00BD4752"/>
    <w:rsid w:val="00BD5F22"/>
    <w:rsid w:val="00BD691D"/>
    <w:rsid w:val="00BD7110"/>
    <w:rsid w:val="00BD7619"/>
    <w:rsid w:val="00BF1096"/>
    <w:rsid w:val="00BF1241"/>
    <w:rsid w:val="00BF192D"/>
    <w:rsid w:val="00BF21F3"/>
    <w:rsid w:val="00C03ED5"/>
    <w:rsid w:val="00C22EC0"/>
    <w:rsid w:val="00C2670D"/>
    <w:rsid w:val="00C306EB"/>
    <w:rsid w:val="00C313CB"/>
    <w:rsid w:val="00C405E4"/>
    <w:rsid w:val="00C41B69"/>
    <w:rsid w:val="00C42D6C"/>
    <w:rsid w:val="00C43EFF"/>
    <w:rsid w:val="00C5259F"/>
    <w:rsid w:val="00C54A1D"/>
    <w:rsid w:val="00C6084F"/>
    <w:rsid w:val="00C60B41"/>
    <w:rsid w:val="00C65A62"/>
    <w:rsid w:val="00C747B4"/>
    <w:rsid w:val="00C8375D"/>
    <w:rsid w:val="00C85285"/>
    <w:rsid w:val="00C863BB"/>
    <w:rsid w:val="00C90A0E"/>
    <w:rsid w:val="00CA0604"/>
    <w:rsid w:val="00CA30E1"/>
    <w:rsid w:val="00CA7F5F"/>
    <w:rsid w:val="00CB27AC"/>
    <w:rsid w:val="00CC0550"/>
    <w:rsid w:val="00CC0AD2"/>
    <w:rsid w:val="00CC2069"/>
    <w:rsid w:val="00CC2D36"/>
    <w:rsid w:val="00CD45BA"/>
    <w:rsid w:val="00CE0B0B"/>
    <w:rsid w:val="00CF0376"/>
    <w:rsid w:val="00CF3E89"/>
    <w:rsid w:val="00CF505D"/>
    <w:rsid w:val="00D030CC"/>
    <w:rsid w:val="00D11499"/>
    <w:rsid w:val="00D1710D"/>
    <w:rsid w:val="00D172FB"/>
    <w:rsid w:val="00D27B59"/>
    <w:rsid w:val="00D32FEC"/>
    <w:rsid w:val="00D34F79"/>
    <w:rsid w:val="00D42684"/>
    <w:rsid w:val="00D42CC1"/>
    <w:rsid w:val="00D437FB"/>
    <w:rsid w:val="00D43992"/>
    <w:rsid w:val="00D4508F"/>
    <w:rsid w:val="00D451C0"/>
    <w:rsid w:val="00D512BA"/>
    <w:rsid w:val="00D600ED"/>
    <w:rsid w:val="00D604A5"/>
    <w:rsid w:val="00D6434C"/>
    <w:rsid w:val="00D65963"/>
    <w:rsid w:val="00D712D7"/>
    <w:rsid w:val="00D76E99"/>
    <w:rsid w:val="00D87989"/>
    <w:rsid w:val="00D9541F"/>
    <w:rsid w:val="00D97222"/>
    <w:rsid w:val="00DA099B"/>
    <w:rsid w:val="00DA1BEF"/>
    <w:rsid w:val="00DA21A5"/>
    <w:rsid w:val="00DA7826"/>
    <w:rsid w:val="00DB59BA"/>
    <w:rsid w:val="00DC1BA1"/>
    <w:rsid w:val="00DC43E0"/>
    <w:rsid w:val="00DD0EC7"/>
    <w:rsid w:val="00DD185D"/>
    <w:rsid w:val="00DE3A61"/>
    <w:rsid w:val="00DE4648"/>
    <w:rsid w:val="00DF1B4B"/>
    <w:rsid w:val="00DF7037"/>
    <w:rsid w:val="00DF7B15"/>
    <w:rsid w:val="00E02653"/>
    <w:rsid w:val="00E03636"/>
    <w:rsid w:val="00E07576"/>
    <w:rsid w:val="00E07C2A"/>
    <w:rsid w:val="00E17791"/>
    <w:rsid w:val="00E216BF"/>
    <w:rsid w:val="00E23548"/>
    <w:rsid w:val="00E27D93"/>
    <w:rsid w:val="00E334A5"/>
    <w:rsid w:val="00E352C2"/>
    <w:rsid w:val="00E3554A"/>
    <w:rsid w:val="00E40C83"/>
    <w:rsid w:val="00E56393"/>
    <w:rsid w:val="00E5703D"/>
    <w:rsid w:val="00E61965"/>
    <w:rsid w:val="00E62967"/>
    <w:rsid w:val="00E642BA"/>
    <w:rsid w:val="00E71E22"/>
    <w:rsid w:val="00E71F40"/>
    <w:rsid w:val="00E7231A"/>
    <w:rsid w:val="00E7473C"/>
    <w:rsid w:val="00E75FE8"/>
    <w:rsid w:val="00E820F0"/>
    <w:rsid w:val="00E82F2E"/>
    <w:rsid w:val="00E95D87"/>
    <w:rsid w:val="00E96B83"/>
    <w:rsid w:val="00EA04F7"/>
    <w:rsid w:val="00EA14C0"/>
    <w:rsid w:val="00EB07CC"/>
    <w:rsid w:val="00EB3331"/>
    <w:rsid w:val="00EB39B7"/>
    <w:rsid w:val="00EB4D29"/>
    <w:rsid w:val="00ED15A7"/>
    <w:rsid w:val="00EE1086"/>
    <w:rsid w:val="00EE2EB5"/>
    <w:rsid w:val="00EE4230"/>
    <w:rsid w:val="00EE5D14"/>
    <w:rsid w:val="00EE6BD6"/>
    <w:rsid w:val="00EE6EEF"/>
    <w:rsid w:val="00EF285A"/>
    <w:rsid w:val="00EF3C47"/>
    <w:rsid w:val="00F01E12"/>
    <w:rsid w:val="00F03272"/>
    <w:rsid w:val="00F032BA"/>
    <w:rsid w:val="00F050A1"/>
    <w:rsid w:val="00F0529F"/>
    <w:rsid w:val="00F07221"/>
    <w:rsid w:val="00F12589"/>
    <w:rsid w:val="00F12B10"/>
    <w:rsid w:val="00F1331D"/>
    <w:rsid w:val="00F13F27"/>
    <w:rsid w:val="00F15AD9"/>
    <w:rsid w:val="00F2146E"/>
    <w:rsid w:val="00F22989"/>
    <w:rsid w:val="00F23A38"/>
    <w:rsid w:val="00F31F2B"/>
    <w:rsid w:val="00F4093F"/>
    <w:rsid w:val="00F470DA"/>
    <w:rsid w:val="00F5058C"/>
    <w:rsid w:val="00F5080A"/>
    <w:rsid w:val="00F50B59"/>
    <w:rsid w:val="00F5268C"/>
    <w:rsid w:val="00F52CA5"/>
    <w:rsid w:val="00F52EBE"/>
    <w:rsid w:val="00F534B8"/>
    <w:rsid w:val="00F61DE0"/>
    <w:rsid w:val="00F647AA"/>
    <w:rsid w:val="00F65A2E"/>
    <w:rsid w:val="00F66FE2"/>
    <w:rsid w:val="00F7456E"/>
    <w:rsid w:val="00F77069"/>
    <w:rsid w:val="00F90C91"/>
    <w:rsid w:val="00F913B7"/>
    <w:rsid w:val="00FA22EA"/>
    <w:rsid w:val="00FA4714"/>
    <w:rsid w:val="00FB12C6"/>
    <w:rsid w:val="00FB41C1"/>
    <w:rsid w:val="00FC43A2"/>
    <w:rsid w:val="00FC5527"/>
    <w:rsid w:val="00FD0AAF"/>
    <w:rsid w:val="00FE34C7"/>
    <w:rsid w:val="00FE7373"/>
    <w:rsid w:val="00FF0A02"/>
    <w:rsid w:val="00FF13AA"/>
    <w:rsid w:val="00FF37A3"/>
    <w:rsid w:val="00FF592A"/>
    <w:rsid w:val="00FF5E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62C53"/>
  <w15:chartTrackingRefBased/>
  <w15:docId w15:val="{43D0F9EC-7896-4EEC-AF6E-A4BD6724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1EF6"/>
    <w:pPr>
      <w:spacing w:after="200" w:line="276" w:lineRule="auto"/>
    </w:pPr>
  </w:style>
  <w:style w:type="paragraph" w:styleId="Nagwek2">
    <w:name w:val="heading 2"/>
    <w:basedOn w:val="Normalny"/>
    <w:next w:val="Normalny"/>
    <w:link w:val="Nagwek2Znak"/>
    <w:uiPriority w:val="9"/>
    <w:unhideWhenUsed/>
    <w:qFormat/>
    <w:rsid w:val="00537C6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4">
    <w:name w:val="heading 4"/>
    <w:basedOn w:val="Normalny"/>
    <w:next w:val="Normalny"/>
    <w:link w:val="Nagwek4Znak"/>
    <w:uiPriority w:val="9"/>
    <w:unhideWhenUsed/>
    <w:qFormat/>
    <w:rsid w:val="00D4508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3C71E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C71E1"/>
    <w:rPr>
      <w:sz w:val="20"/>
      <w:szCs w:val="20"/>
    </w:rPr>
  </w:style>
  <w:style w:type="character" w:styleId="Odwoanieprzypisudolnego">
    <w:name w:val="footnote reference"/>
    <w:basedOn w:val="Domylnaczcionkaakapitu"/>
    <w:uiPriority w:val="99"/>
    <w:semiHidden/>
    <w:unhideWhenUsed/>
    <w:rsid w:val="003C71E1"/>
    <w:rPr>
      <w:vertAlign w:val="superscript"/>
    </w:rPr>
  </w:style>
  <w:style w:type="paragraph" w:styleId="NormalnyWeb">
    <w:name w:val="Normal (Web)"/>
    <w:basedOn w:val="Normalny"/>
    <w:uiPriority w:val="99"/>
    <w:unhideWhenUsed/>
    <w:rsid w:val="00722F8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54960"/>
    <w:rPr>
      <w:color w:val="0000FF"/>
      <w:u w:val="single"/>
    </w:rPr>
  </w:style>
  <w:style w:type="character" w:styleId="Nierozpoznanawzmianka">
    <w:name w:val="Unresolved Mention"/>
    <w:basedOn w:val="Domylnaczcionkaakapitu"/>
    <w:uiPriority w:val="99"/>
    <w:semiHidden/>
    <w:unhideWhenUsed/>
    <w:rsid w:val="00054960"/>
    <w:rPr>
      <w:color w:val="605E5C"/>
      <w:shd w:val="clear" w:color="auto" w:fill="E1DFDD"/>
    </w:rPr>
  </w:style>
  <w:style w:type="paragraph" w:styleId="Bezodstpw">
    <w:name w:val="No Spacing"/>
    <w:uiPriority w:val="1"/>
    <w:qFormat/>
    <w:rsid w:val="000D3723"/>
    <w:pPr>
      <w:spacing w:after="0" w:line="240" w:lineRule="auto"/>
    </w:pPr>
  </w:style>
  <w:style w:type="character" w:customStyle="1" w:styleId="apple-style-span">
    <w:name w:val="apple-style-span"/>
    <w:basedOn w:val="Domylnaczcionkaakapitu"/>
    <w:rsid w:val="000D3723"/>
  </w:style>
  <w:style w:type="paragraph" w:customStyle="1" w:styleId="Standard">
    <w:name w:val="Standard"/>
    <w:rsid w:val="000D3723"/>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Uwydatnienie">
    <w:name w:val="Emphasis"/>
    <w:basedOn w:val="Domylnaczcionkaakapitu"/>
    <w:uiPriority w:val="20"/>
    <w:qFormat/>
    <w:rsid w:val="0092257B"/>
    <w:rPr>
      <w:i/>
      <w:iCs/>
    </w:rPr>
  </w:style>
  <w:style w:type="character" w:styleId="Pogrubienie">
    <w:name w:val="Strong"/>
    <w:basedOn w:val="Domylnaczcionkaakapitu"/>
    <w:uiPriority w:val="22"/>
    <w:qFormat/>
    <w:rsid w:val="0092257B"/>
    <w:rPr>
      <w:b/>
      <w:bCs/>
    </w:rPr>
  </w:style>
  <w:style w:type="paragraph" w:styleId="Akapitzlist">
    <w:name w:val="List Paragraph"/>
    <w:basedOn w:val="Normalny"/>
    <w:uiPriority w:val="34"/>
    <w:qFormat/>
    <w:rsid w:val="00FF592A"/>
    <w:pPr>
      <w:spacing w:after="160" w:line="259" w:lineRule="auto"/>
      <w:ind w:left="720"/>
      <w:contextualSpacing/>
    </w:pPr>
  </w:style>
  <w:style w:type="character" w:customStyle="1" w:styleId="Nagwek2Znak">
    <w:name w:val="Nagłówek 2 Znak"/>
    <w:basedOn w:val="Domylnaczcionkaakapitu"/>
    <w:link w:val="Nagwek2"/>
    <w:uiPriority w:val="9"/>
    <w:rsid w:val="00537C68"/>
    <w:rPr>
      <w:rFonts w:asciiTheme="majorHAnsi" w:eastAsiaTheme="majorEastAsia" w:hAnsiTheme="majorHAnsi" w:cstheme="majorBidi"/>
      <w:b/>
      <w:bCs/>
      <w:color w:val="4472C4" w:themeColor="accent1"/>
      <w:sz w:val="26"/>
      <w:szCs w:val="26"/>
    </w:rPr>
  </w:style>
  <w:style w:type="character" w:customStyle="1" w:styleId="apple-converted-space">
    <w:name w:val="apple-converted-space"/>
    <w:basedOn w:val="Domylnaczcionkaakapitu"/>
    <w:rsid w:val="00BA4850"/>
  </w:style>
  <w:style w:type="table" w:styleId="Tabela-Siatka">
    <w:name w:val="Table Grid"/>
    <w:basedOn w:val="Standardowy"/>
    <w:uiPriority w:val="59"/>
    <w:rsid w:val="00BC7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rsid w:val="00D4508F"/>
    <w:rPr>
      <w:rFonts w:asciiTheme="majorHAnsi" w:eastAsiaTheme="majorEastAsia" w:hAnsiTheme="majorHAnsi" w:cstheme="majorBidi"/>
      <w:i/>
      <w:iCs/>
      <w:color w:val="2F5496" w:themeColor="accent1" w:themeShade="BF"/>
    </w:rPr>
  </w:style>
  <w:style w:type="paragraph" w:customStyle="1" w:styleId="standard0">
    <w:name w:val="standard"/>
    <w:basedOn w:val="Normalny"/>
    <w:rsid w:val="009349B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909109">
      <w:bodyDiv w:val="1"/>
      <w:marLeft w:val="0"/>
      <w:marRight w:val="0"/>
      <w:marTop w:val="0"/>
      <w:marBottom w:val="0"/>
      <w:divBdr>
        <w:top w:val="none" w:sz="0" w:space="0" w:color="auto"/>
        <w:left w:val="none" w:sz="0" w:space="0" w:color="auto"/>
        <w:bottom w:val="none" w:sz="0" w:space="0" w:color="auto"/>
        <w:right w:val="none" w:sz="0" w:space="0" w:color="auto"/>
      </w:divBdr>
    </w:div>
    <w:div w:id="513231435">
      <w:bodyDiv w:val="1"/>
      <w:marLeft w:val="0"/>
      <w:marRight w:val="0"/>
      <w:marTop w:val="0"/>
      <w:marBottom w:val="0"/>
      <w:divBdr>
        <w:top w:val="none" w:sz="0" w:space="0" w:color="auto"/>
        <w:left w:val="none" w:sz="0" w:space="0" w:color="auto"/>
        <w:bottom w:val="none" w:sz="0" w:space="0" w:color="auto"/>
        <w:right w:val="none" w:sz="0" w:space="0" w:color="auto"/>
      </w:divBdr>
    </w:div>
    <w:div w:id="682123228">
      <w:bodyDiv w:val="1"/>
      <w:marLeft w:val="0"/>
      <w:marRight w:val="0"/>
      <w:marTop w:val="0"/>
      <w:marBottom w:val="0"/>
      <w:divBdr>
        <w:top w:val="none" w:sz="0" w:space="0" w:color="auto"/>
        <w:left w:val="none" w:sz="0" w:space="0" w:color="auto"/>
        <w:bottom w:val="none" w:sz="0" w:space="0" w:color="auto"/>
        <w:right w:val="none" w:sz="0" w:space="0" w:color="auto"/>
      </w:divBdr>
    </w:div>
    <w:div w:id="942881239">
      <w:bodyDiv w:val="1"/>
      <w:marLeft w:val="0"/>
      <w:marRight w:val="0"/>
      <w:marTop w:val="0"/>
      <w:marBottom w:val="0"/>
      <w:divBdr>
        <w:top w:val="none" w:sz="0" w:space="0" w:color="auto"/>
        <w:left w:val="none" w:sz="0" w:space="0" w:color="auto"/>
        <w:bottom w:val="none" w:sz="0" w:space="0" w:color="auto"/>
        <w:right w:val="none" w:sz="0" w:space="0" w:color="auto"/>
      </w:divBdr>
    </w:div>
    <w:div w:id="1106652943">
      <w:bodyDiv w:val="1"/>
      <w:marLeft w:val="0"/>
      <w:marRight w:val="0"/>
      <w:marTop w:val="0"/>
      <w:marBottom w:val="0"/>
      <w:divBdr>
        <w:top w:val="none" w:sz="0" w:space="0" w:color="auto"/>
        <w:left w:val="none" w:sz="0" w:space="0" w:color="auto"/>
        <w:bottom w:val="none" w:sz="0" w:space="0" w:color="auto"/>
        <w:right w:val="none" w:sz="0" w:space="0" w:color="auto"/>
      </w:divBdr>
    </w:div>
    <w:div w:id="1730301306">
      <w:bodyDiv w:val="1"/>
      <w:marLeft w:val="0"/>
      <w:marRight w:val="0"/>
      <w:marTop w:val="0"/>
      <w:marBottom w:val="0"/>
      <w:divBdr>
        <w:top w:val="none" w:sz="0" w:space="0" w:color="auto"/>
        <w:left w:val="none" w:sz="0" w:space="0" w:color="auto"/>
        <w:bottom w:val="none" w:sz="0" w:space="0" w:color="auto"/>
        <w:right w:val="none" w:sz="0" w:space="0" w:color="auto"/>
      </w:divBdr>
    </w:div>
    <w:div w:id="213944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TotalTime>
  <Pages>1</Pages>
  <Words>237</Words>
  <Characters>1425</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Dudziak</dc:creator>
  <cp:keywords/>
  <dc:description/>
  <cp:lastModifiedBy>Krzysztof Dudziak</cp:lastModifiedBy>
  <cp:revision>331</cp:revision>
  <cp:lastPrinted>2024-06-28T21:50:00Z</cp:lastPrinted>
  <dcterms:created xsi:type="dcterms:W3CDTF">2020-03-25T14:01:00Z</dcterms:created>
  <dcterms:modified xsi:type="dcterms:W3CDTF">2024-06-28T21:50:00Z</dcterms:modified>
</cp:coreProperties>
</file>